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E7" w:rsidRDefault="0058057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ОТДЕЛ ОБРАЗОВАНИЯ, СПОРТА И ТУРИЗМА</w:t>
      </w:r>
    </w:p>
    <w:p w:rsidR="00580575" w:rsidRDefault="0058057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ПРУЖАНСКОГО РАЙИСПОЛКОМА</w:t>
      </w:r>
    </w:p>
    <w:p w:rsidR="00580575" w:rsidRDefault="0058057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УЧРЕЖДЕНИЕ ОБРАЗОВАНИЯ </w:t>
      </w:r>
    </w:p>
    <w:p w:rsidR="00580575" w:rsidRDefault="0058057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ЯСЛИ-САД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№4 Г.ПРУЖАНЫ»</w:t>
      </w:r>
    </w:p>
    <w:p w:rsidR="00580575" w:rsidRDefault="0058057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80575" w:rsidRDefault="0058057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80575" w:rsidRDefault="0058057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80575" w:rsidRPr="007E70AD" w:rsidRDefault="00580575" w:rsidP="007E70AD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7E70AD">
        <w:rPr>
          <w:rFonts w:ascii="Times New Roman" w:hAnsi="Times New Roman" w:cs="Times New Roman"/>
          <w:sz w:val="32"/>
          <w:szCs w:val="32"/>
          <w:lang w:val="ru-RU"/>
        </w:rPr>
        <w:t>Конспект занятия в разновозрастной интегрированной группе №4</w:t>
      </w:r>
    </w:p>
    <w:p w:rsidR="00580575" w:rsidRPr="007E70AD" w:rsidRDefault="00580575" w:rsidP="007E70AD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7E70AD">
        <w:rPr>
          <w:rFonts w:ascii="Times New Roman" w:hAnsi="Times New Roman" w:cs="Times New Roman"/>
          <w:sz w:val="32"/>
          <w:szCs w:val="32"/>
          <w:lang w:val="ru-RU"/>
        </w:rPr>
        <w:t>Тема «Электричеств</w:t>
      </w:r>
      <w:proofErr w:type="gramStart"/>
      <w:r w:rsidRPr="007E70AD">
        <w:rPr>
          <w:rFonts w:ascii="Times New Roman" w:hAnsi="Times New Roman" w:cs="Times New Roman"/>
          <w:sz w:val="32"/>
          <w:szCs w:val="32"/>
          <w:lang w:val="ru-RU"/>
        </w:rPr>
        <w:t>у-</w:t>
      </w:r>
      <w:proofErr w:type="gramEnd"/>
      <w:r w:rsidRPr="007E70AD">
        <w:rPr>
          <w:rFonts w:ascii="Times New Roman" w:hAnsi="Times New Roman" w:cs="Times New Roman"/>
          <w:sz w:val="32"/>
          <w:szCs w:val="32"/>
          <w:lang w:val="ru-RU"/>
        </w:rPr>
        <w:t xml:space="preserve"> Ура!»</w:t>
      </w:r>
    </w:p>
    <w:p w:rsidR="00580575" w:rsidRPr="007E70AD" w:rsidRDefault="00580575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580575" w:rsidRPr="007E70AD" w:rsidRDefault="00580575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E70AD">
        <w:rPr>
          <w:rFonts w:ascii="Times New Roman" w:hAnsi="Times New Roman" w:cs="Times New Roman"/>
          <w:b/>
          <w:sz w:val="32"/>
          <w:szCs w:val="32"/>
          <w:lang w:val="ru-RU"/>
        </w:rPr>
        <w:t>Программное содержание:</w:t>
      </w:r>
    </w:p>
    <w:p w:rsidR="00580575" w:rsidRPr="007E70AD" w:rsidRDefault="0058057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7E70AD">
        <w:rPr>
          <w:rFonts w:ascii="Times New Roman" w:hAnsi="Times New Roman" w:cs="Times New Roman"/>
          <w:sz w:val="32"/>
          <w:szCs w:val="32"/>
          <w:lang w:val="ru-RU"/>
        </w:rPr>
        <w:t>- способствовать накоплению знаний о назначении электричества;</w:t>
      </w:r>
    </w:p>
    <w:p w:rsidR="00580575" w:rsidRPr="007E70AD" w:rsidRDefault="0058057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7E70AD">
        <w:rPr>
          <w:rFonts w:ascii="Times New Roman" w:hAnsi="Times New Roman" w:cs="Times New Roman"/>
          <w:sz w:val="32"/>
          <w:szCs w:val="32"/>
          <w:lang w:val="ru-RU"/>
        </w:rPr>
        <w:t xml:space="preserve">- закрепить знания </w:t>
      </w:r>
      <w:proofErr w:type="gramStart"/>
      <w:r w:rsidRPr="007E70AD">
        <w:rPr>
          <w:rFonts w:ascii="Times New Roman" w:hAnsi="Times New Roman" w:cs="Times New Roman"/>
          <w:sz w:val="32"/>
          <w:szCs w:val="32"/>
          <w:lang w:val="ru-RU"/>
        </w:rPr>
        <w:t>о</w:t>
      </w:r>
      <w:proofErr w:type="gramEnd"/>
      <w:r w:rsidRPr="007E70AD">
        <w:rPr>
          <w:rFonts w:ascii="Times New Roman" w:hAnsi="Times New Roman" w:cs="Times New Roman"/>
          <w:sz w:val="32"/>
          <w:szCs w:val="32"/>
          <w:lang w:val="ru-RU"/>
        </w:rPr>
        <w:t xml:space="preserve"> электробытовых приборах,, о правилах безопасного поведения в обращении с электробытовыми приборами;</w:t>
      </w:r>
    </w:p>
    <w:p w:rsidR="00580575" w:rsidRPr="007E70AD" w:rsidRDefault="0058057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7E70AD">
        <w:rPr>
          <w:rFonts w:ascii="Times New Roman" w:hAnsi="Times New Roman" w:cs="Times New Roman"/>
          <w:sz w:val="32"/>
          <w:szCs w:val="32"/>
          <w:lang w:val="ru-RU"/>
        </w:rPr>
        <w:t xml:space="preserve">- активизировать умение избегать опасные ситуации в обращении </w:t>
      </w:r>
      <w:proofErr w:type="gramStart"/>
      <w:r w:rsidRPr="007E70AD">
        <w:rPr>
          <w:rFonts w:ascii="Times New Roman" w:hAnsi="Times New Roman" w:cs="Times New Roman"/>
          <w:sz w:val="32"/>
          <w:szCs w:val="32"/>
          <w:lang w:val="ru-RU"/>
        </w:rPr>
        <w:t>с</w:t>
      </w:r>
      <w:proofErr w:type="gramEnd"/>
      <w:r w:rsidRPr="007E70AD">
        <w:rPr>
          <w:rFonts w:ascii="Times New Roman" w:hAnsi="Times New Roman" w:cs="Times New Roman"/>
          <w:sz w:val="32"/>
          <w:szCs w:val="32"/>
          <w:lang w:val="ru-RU"/>
        </w:rPr>
        <w:t xml:space="preserve"> электроприборами</w:t>
      </w:r>
    </w:p>
    <w:p w:rsidR="00580575" w:rsidRPr="007E70AD" w:rsidRDefault="0058057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7E70AD">
        <w:rPr>
          <w:rFonts w:ascii="Times New Roman" w:hAnsi="Times New Roman" w:cs="Times New Roman"/>
          <w:sz w:val="32"/>
          <w:szCs w:val="32"/>
          <w:lang w:val="ru-RU"/>
        </w:rPr>
        <w:t>- развивать логическое мышление, память, речь, умение выслушивать ответ товарища;</w:t>
      </w:r>
    </w:p>
    <w:p w:rsidR="00580575" w:rsidRPr="007E70AD" w:rsidRDefault="0058057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7E70AD">
        <w:rPr>
          <w:rFonts w:ascii="Times New Roman" w:hAnsi="Times New Roman" w:cs="Times New Roman"/>
          <w:sz w:val="32"/>
          <w:szCs w:val="32"/>
          <w:lang w:val="ru-RU"/>
        </w:rPr>
        <w:t>- воспитывать внимание, наблюдательность, осторожность.</w:t>
      </w:r>
    </w:p>
    <w:p w:rsidR="00580575" w:rsidRPr="007E70AD" w:rsidRDefault="0058057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7E70AD">
        <w:rPr>
          <w:rFonts w:ascii="Times New Roman" w:hAnsi="Times New Roman" w:cs="Times New Roman"/>
          <w:b/>
          <w:sz w:val="32"/>
          <w:szCs w:val="32"/>
          <w:lang w:val="ru-RU"/>
        </w:rPr>
        <w:t>Материал и оборудование:</w:t>
      </w:r>
      <w:r w:rsidRPr="007E70AD">
        <w:rPr>
          <w:rFonts w:ascii="Times New Roman" w:hAnsi="Times New Roman" w:cs="Times New Roman"/>
          <w:sz w:val="32"/>
          <w:szCs w:val="32"/>
          <w:lang w:val="ru-RU"/>
        </w:rPr>
        <w:t xml:space="preserve"> иллюстративный материал по теме «Электричество», канат, разновидности электрических лампочек и фонариков, домик, красный фломастер, игра «Найди свой автомобиль» на каждого ребенка.</w:t>
      </w:r>
    </w:p>
    <w:p w:rsidR="00580575" w:rsidRPr="007E70AD" w:rsidRDefault="00580575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580575" w:rsidRDefault="00580575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2748"/>
        <w:gridCol w:w="4288"/>
        <w:gridCol w:w="3596"/>
      </w:tblGrid>
      <w:tr w:rsidR="00580575" w:rsidTr="007E70AD">
        <w:tc>
          <w:tcPr>
            <w:tcW w:w="2574" w:type="dxa"/>
          </w:tcPr>
          <w:p w:rsidR="00580575" w:rsidRDefault="005805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378" w:type="dxa"/>
          </w:tcPr>
          <w:p w:rsidR="00580575" w:rsidRDefault="005805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Действия воспитателя</w:t>
            </w:r>
          </w:p>
        </w:tc>
        <w:tc>
          <w:tcPr>
            <w:tcW w:w="3680" w:type="dxa"/>
          </w:tcPr>
          <w:p w:rsidR="00580575" w:rsidRDefault="00580575" w:rsidP="00580575">
            <w:pPr>
              <w:ind w:right="-9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Действия детей</w:t>
            </w:r>
          </w:p>
        </w:tc>
      </w:tr>
      <w:tr w:rsidR="00580575" w:rsidTr="007E70AD">
        <w:tc>
          <w:tcPr>
            <w:tcW w:w="2574" w:type="dxa"/>
          </w:tcPr>
          <w:p w:rsidR="00580575" w:rsidRPr="007E70AD" w:rsidRDefault="0058057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Вводная</w:t>
            </w:r>
          </w:p>
          <w:p w:rsidR="00580575" w:rsidRPr="007E70AD" w:rsidRDefault="0058057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1 Приход </w:t>
            </w:r>
            <w:proofErr w:type="spellStart"/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</w:t>
            </w:r>
            <w:r w:rsidR="007E70AD"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лсона</w:t>
            </w:r>
            <w:proofErr w:type="spellEnd"/>
          </w:p>
          <w:p w:rsidR="00E37040" w:rsidRDefault="00E370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7040" w:rsidRDefault="00E370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7040" w:rsidRDefault="00E370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7040" w:rsidRDefault="00E370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7040" w:rsidRDefault="00E370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7040" w:rsidRDefault="00E370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7040" w:rsidRDefault="00E370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7040" w:rsidRDefault="00E370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7040" w:rsidRDefault="00E370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7040" w:rsidRDefault="00E370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7040" w:rsidRDefault="00E370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7040" w:rsidRDefault="00E370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7040" w:rsidRDefault="00E370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7040" w:rsidRDefault="00E370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7040" w:rsidRDefault="00E370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7040" w:rsidRDefault="00E370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7040" w:rsidRDefault="00E370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7040" w:rsidRDefault="00E370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7040" w:rsidRDefault="00E370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7040" w:rsidRDefault="00E370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7040" w:rsidRDefault="00E370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7040" w:rsidRDefault="00E370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7040" w:rsidRDefault="00E370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7040" w:rsidRDefault="00E370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7040" w:rsidRDefault="00E370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7040" w:rsidRDefault="00E370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7040" w:rsidRDefault="00E370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7040" w:rsidRDefault="00E370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7040" w:rsidRDefault="00E370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7040" w:rsidRDefault="00E370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7040" w:rsidRDefault="00E370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7040" w:rsidRDefault="00E370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7040" w:rsidRDefault="00E370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70AD" w:rsidRDefault="007E70A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</w:p>
          <w:p w:rsidR="007E70AD" w:rsidRDefault="007E70A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</w:p>
          <w:p w:rsidR="007E70AD" w:rsidRDefault="007E70A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</w:p>
          <w:p w:rsidR="007E70AD" w:rsidRDefault="007E70A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</w:p>
          <w:p w:rsidR="007E70AD" w:rsidRDefault="007E70A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</w:p>
          <w:p w:rsidR="00E37040" w:rsidRPr="007E70AD" w:rsidRDefault="00E3704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Основная часть</w:t>
            </w:r>
          </w:p>
          <w:p w:rsidR="00E37040" w:rsidRPr="007E70AD" w:rsidRDefault="007E70A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2 </w:t>
            </w:r>
            <w:r w:rsidR="00E37040"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Беседа с </w:t>
            </w:r>
            <w:proofErr w:type="spellStart"/>
            <w:r w:rsidR="00E37040"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Карлсоном</w:t>
            </w:r>
            <w:proofErr w:type="spellEnd"/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70AD" w:rsidRDefault="007E70A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E70AD" w:rsidRDefault="007E70A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E70AD" w:rsidRDefault="007E70A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E70AD" w:rsidRDefault="007E70A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E70AD" w:rsidRDefault="007E70A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55E9C" w:rsidRPr="007E70AD" w:rsidRDefault="00B55E9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 Физкультминутка</w:t>
            </w: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Pr="007E70AD" w:rsidRDefault="00B55E9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 Работа на морфологической дорожке</w:t>
            </w: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Pr="007E70AD" w:rsidRDefault="00F37BA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 Игра «Хорош</w:t>
            </w:r>
            <w:proofErr w:type="gramStart"/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о-</w:t>
            </w:r>
            <w:proofErr w:type="gramEnd"/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плохо»</w:t>
            </w: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Pr="007E70AD" w:rsidRDefault="00F37BA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 Экспериментально-</w:t>
            </w:r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практическая деят</w:t>
            </w:r>
            <w:r w:rsidR="00041C98"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</w:t>
            </w:r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льность</w:t>
            </w: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Pr="007E70AD" w:rsidRDefault="00041C9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 Игра «</w:t>
            </w:r>
            <w:proofErr w:type="spellStart"/>
            <w:proofErr w:type="gramStart"/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Можно-нельзя</w:t>
            </w:r>
            <w:proofErr w:type="spellEnd"/>
            <w:proofErr w:type="gramEnd"/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Pr="007E70AD" w:rsidRDefault="00041C9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 Пальчиковая игра</w:t>
            </w: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70AD" w:rsidRDefault="007E70A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E70AD" w:rsidRDefault="007E70A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E70AD" w:rsidRDefault="007E70A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E70AD" w:rsidRDefault="007E70A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41C98" w:rsidRPr="007E70AD" w:rsidRDefault="001A6A5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 на листах «Соедини правильно»</w:t>
            </w:r>
            <w:r w:rsidR="00041C98"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Pr="007E70AD" w:rsidRDefault="001A6A5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Заключительная часть</w:t>
            </w: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Pr="007E70AD" w:rsidRDefault="001A6A5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 Приход Королевы Лампочки</w:t>
            </w:r>
          </w:p>
        </w:tc>
        <w:tc>
          <w:tcPr>
            <w:tcW w:w="4378" w:type="dxa"/>
          </w:tcPr>
          <w:p w:rsidR="00580575" w:rsidRDefault="005805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В-ль</w:t>
            </w:r>
            <w:proofErr w:type="spellEnd"/>
            <w:proofErr w:type="gramEnd"/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Дети, посмотрите</w:t>
            </w:r>
            <w:r w:rsidR="00E37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 много пришло к нам гостей. Как вы думаете, почему? (ответы детей)</w:t>
            </w:r>
          </w:p>
          <w:p w:rsidR="00580575" w:rsidRDefault="005805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Да,</w:t>
            </w:r>
            <w:r w:rsidR="00E37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ребята, наши гости хотят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сегодня вместе с нами попутешествовать, посмотреть</w:t>
            </w:r>
            <w:r w:rsidR="00E37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что вы знаете, умеете. А отправимся мы с вами вместе в страну «Познай-ка Электричество», где проживает Королева Лампочка и Электрический ток.</w:t>
            </w:r>
          </w:p>
          <w:p w:rsidR="00580575" w:rsidRDefault="005805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Ой, дети, что за шум, что за крики?</w:t>
            </w:r>
            <w:r w:rsidR="00E37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(Влетает </w:t>
            </w:r>
            <w:proofErr w:type="spellStart"/>
            <w:r w:rsidR="00E37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Карлсон</w:t>
            </w:r>
            <w:proofErr w:type="spellEnd"/>
            <w:r w:rsidR="00E37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перебинтованной рукой и охает)</w:t>
            </w:r>
          </w:p>
          <w:p w:rsidR="00E37040" w:rsidRDefault="00E370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В-ль</w:t>
            </w:r>
            <w:proofErr w:type="spellEnd"/>
            <w:proofErr w:type="gramEnd"/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Здравствуй,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! Что с тобой приключилось? И почему у тебя рука забинтована?</w:t>
            </w:r>
          </w:p>
          <w:p w:rsidR="00E37040" w:rsidRDefault="00E370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Карлсон</w:t>
            </w:r>
            <w:proofErr w:type="spellEnd"/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Что? Что? Вы же знаете, что я люблю пошалить. Так вот, со мной столько всего произошло: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во-первых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 захотел покататься на люстре, но так сильно раскачался, что люстра оборвалась, а когда я спускался по проводу вниз, меня так сильно чем-то ударило, что я чуть не потерял сознание. Во-вторых, я очень люблю пить чай с малиновым вареньем, включил электрический чайник и забыл про него. А он кипел, кипел и выкипел и чуть не начался пожар, вовремя увидел, потушил водой, но руку вот обжег. И вообще много со мной чего плохого приключилось – ой-ой-ой (плачет)</w:t>
            </w:r>
          </w:p>
          <w:p w:rsidR="00E37040" w:rsidRDefault="00E370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7040" w:rsidRDefault="00E370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В-ль</w:t>
            </w:r>
            <w:proofErr w:type="spellEnd"/>
            <w:proofErr w:type="gramEnd"/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Дорогой</w:t>
            </w:r>
            <w:r w:rsidR="00320D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20D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Карлсон</w:t>
            </w:r>
            <w:proofErr w:type="spellEnd"/>
            <w:r w:rsidR="00320D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уже давно люди научились использовать электричество и правильно с </w:t>
            </w:r>
            <w:proofErr w:type="gramStart"/>
            <w:r w:rsidR="00320D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</w:t>
            </w:r>
            <w:proofErr w:type="gramEnd"/>
            <w:r w:rsidR="00320D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обращаться. Правда, дети? Как вы думаете, дети, хорошие поступки совершил </w:t>
            </w:r>
            <w:proofErr w:type="spellStart"/>
            <w:r w:rsidR="00320D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Карлсон</w:t>
            </w:r>
            <w:proofErr w:type="spellEnd"/>
            <w:r w:rsidR="00320D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 (Нет, плохие) А почему их можно назвать плохими? (ответы детей)</w:t>
            </w:r>
          </w:p>
          <w:p w:rsidR="00320D95" w:rsidRDefault="00320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Ну что ж, дети, возьмем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Карлсона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волшебную страну? Включаем наш Электрический ток, как мы его изобразим пи помощи маленьких человечков?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(дети берутся за руки в цепочке) и побежали по провод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вот он (на полу лежит канат змейкой).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присоединяйся.</w:t>
            </w:r>
          </w:p>
          <w:p w:rsidR="00320D95" w:rsidRDefault="00320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Карлсон</w:t>
            </w:r>
            <w:proofErr w:type="spellEnd"/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Ой, какие картинки интересные! А что это на них? И вообще, что за страна такая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Электрический ток?»</w:t>
            </w:r>
          </w:p>
          <w:p w:rsidR="00320D95" w:rsidRDefault="00320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1-й ребенок: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Электрический ток бежит по проводам и заставляет электрические приборы работать. Он чем-то похож на реку, только в речке бежит вода, а по проводам бегут маленькие частичк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электрическая энергия.</w:t>
            </w:r>
          </w:p>
          <w:p w:rsidR="00320D95" w:rsidRDefault="00320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2-й ребенок: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неисправности электрических проводов энергия становится опасной для жизни человека. Если человек тронет оголенный провод, то его ударит током, как это и произошло с тобой,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20D95" w:rsidRDefault="00320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В-ль</w:t>
            </w:r>
            <w:proofErr w:type="spellEnd"/>
            <w:proofErr w:type="gramEnd"/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 теперь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послушай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стихотворение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которое так и называется «Электрический ток»</w:t>
            </w:r>
          </w:p>
          <w:p w:rsidR="00320D95" w:rsidRPr="007E70AD" w:rsidRDefault="00320D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3-й ребенок:</w:t>
            </w:r>
          </w:p>
          <w:p w:rsidR="00320D95" w:rsidRDefault="00320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Вижу розетку внизу на стене</w:t>
            </w:r>
          </w:p>
          <w:p w:rsidR="00320D95" w:rsidRDefault="00320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интересно становится мне,</w:t>
            </w:r>
          </w:p>
          <w:p w:rsidR="00320D95" w:rsidRDefault="00320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за таинственный зверь там сидит,</w:t>
            </w:r>
          </w:p>
          <w:p w:rsidR="00320D95" w:rsidRDefault="00320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Нашим приборам работать велит</w:t>
            </w:r>
          </w:p>
          <w:p w:rsidR="00320D95" w:rsidRDefault="00320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Зверя зовут Электрический ток</w:t>
            </w:r>
          </w:p>
          <w:p w:rsidR="00320D95" w:rsidRDefault="00320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Очень опасно играть с ним, дружок!</w:t>
            </w:r>
          </w:p>
          <w:p w:rsidR="00320D95" w:rsidRPr="007E70AD" w:rsidRDefault="00320D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4-й ребенок:</w:t>
            </w:r>
          </w:p>
          <w:p w:rsidR="00320D95" w:rsidRDefault="00320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Руки подальше от тока держи,</w:t>
            </w:r>
          </w:p>
          <w:p w:rsidR="00320D95" w:rsidRDefault="00320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Пальцы в розетку совать не спеши.</w:t>
            </w:r>
          </w:p>
          <w:p w:rsidR="00320D95" w:rsidRDefault="00320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попробуешь с током шутить,</w:t>
            </w:r>
          </w:p>
          <w:p w:rsidR="00320D95" w:rsidRDefault="00320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 разозлится и может убить.</w:t>
            </w: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Карлсон</w:t>
            </w:r>
            <w:proofErr w:type="spellEnd"/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Ой, да понял я, понял ребята! Ток- это опасно. Только засиделся что-то я с вами. Я пошалить, поиграть хочу. </w:t>
            </w: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В-ль</w:t>
            </w:r>
            <w:proofErr w:type="spellEnd"/>
            <w:proofErr w:type="gramEnd"/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Тогда присоединяйся к нашей игре, дорогой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(дети делают физкультминутку)</w:t>
            </w: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-Слоненок на колесиках ковер почистит носиком (руки согнуты в локтях, движения руками вперед-назад)</w:t>
            </w: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Длинным толстым хоботком собирает пыль кругом (наклон вперед, махи прямыми руками)</w:t>
            </w:r>
          </w:p>
          <w:p w:rsidR="00B55E9C" w:rsidRDefault="00B55E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Кто под хобот попадет, тот влетит в его живот (хлопки ладонями по животу)</w:t>
            </w: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70AD" w:rsidRDefault="007E70A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В-ль</w:t>
            </w:r>
            <w:proofErr w:type="spellEnd"/>
            <w:proofErr w:type="gramEnd"/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Ну что, маленькие частички, взялись за руки и побежим дальше по проводам (дети бегут змейкой по канату)</w:t>
            </w: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Смотрите, конверт! Адрес «Детский сад №4». Это нам. Задание от Королевы Лампочки. (Из конверта воспитатель достает картинки). А Королева дает нам такое задание: разложить картинки по порядку на этой волшебной дорожке,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 светло пришло в дом к людям, что было сначала, а что потом (вызванный ребенок выкладывает на морфологической дорожке: солнце, свеча, керосиновая лампа, обычная лампа, энергосберегающая лампа).</w:t>
            </w: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7E70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r w:rsidR="00F37BA7"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-ль</w:t>
            </w:r>
            <w:proofErr w:type="spellEnd"/>
            <w:proofErr w:type="gramEnd"/>
            <w:r w:rsidR="00F37BA7"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="00F37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Дети, скажите, а что хорошего в свече? (ответы детей)</w:t>
            </w: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А 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как думаешь?</w:t>
            </w: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А что плохого в электрической лампе?</w:t>
            </w: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А что плохого в ней таится? (ответы детей)</w:t>
            </w: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А 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как думаешь?</w:t>
            </w: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Ой, теперь я точно знаю, что на люстре кататься нельзя, а то ударит током, вот что плохог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шалить нельзя.</w:t>
            </w: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В-ль</w:t>
            </w:r>
            <w:proofErr w:type="spellEnd"/>
            <w:proofErr w:type="gramEnd"/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 теперь, мои маленькие частички, побежали по проводам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дальше,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не отставай!</w:t>
            </w: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Мы прибежали с вами в нашу лабораторию. Пройдите к своим опытным столикам. Что это ле</w:t>
            </w:r>
            <w:r w:rsidR="00204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 у вас на столах? (</w:t>
            </w:r>
            <w:r w:rsidR="00204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Фонарики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204C12" w:rsidRDefault="0020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Правильно, а для чего они? (Чтобы светить в темноте)</w:t>
            </w:r>
          </w:p>
          <w:p w:rsidR="00204C12" w:rsidRDefault="0020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Давайте проверим, у всех они работают? Нажмите кнопочки.</w:t>
            </w:r>
          </w:p>
          <w:p w:rsidR="00204C12" w:rsidRDefault="0020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Карлсон</w:t>
            </w:r>
            <w:proofErr w:type="spellEnd"/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Я, я тоже хочу, покажите мне это чудо прогресса (дети показывают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Карлсону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фонарик,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показывают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 им пользоваться)</w:t>
            </w:r>
          </w:p>
          <w:p w:rsidR="00204C12" w:rsidRDefault="0020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В-ль</w:t>
            </w:r>
            <w:proofErr w:type="spellEnd"/>
            <w:proofErr w:type="gramEnd"/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 теперь мы с вами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Карлсоном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поиграем в интересную игру «Найди, что спрятано в домике». Денис, возьми фонарик и принеси из дома большой круглый предмет.</w:t>
            </w:r>
          </w:p>
          <w:p w:rsidR="00204C12" w:rsidRDefault="0020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Карлсон</w:t>
            </w:r>
            <w:proofErr w:type="spellEnd"/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 можно я? Я и без фонарика найду (заходит в дом, раздается стук, грохот,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выходит и потирает лоб.) Ну вот, опять шишку набил, что опять я сделал не так?</w:t>
            </w:r>
          </w:p>
          <w:p w:rsidR="00204C12" w:rsidRDefault="0020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В-ль</w:t>
            </w:r>
            <w:proofErr w:type="spellEnd"/>
            <w:proofErr w:type="gramEnd"/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Потому что пошел в темноту без фонарика, сходи Денис с фонариком и выполни задание. (Заходит в дом и приносит мяч) А теперь Ксения зайдет в темный дом с фонариком и найдет маленький куб. А Данила найдет большой параллелепипед (по очереди дается задание всем детям)</w:t>
            </w: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В-ль</w:t>
            </w:r>
            <w:proofErr w:type="spellEnd"/>
            <w:proofErr w:type="gramEnd"/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Молодцы! Все справились с заданием. 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понял, что в темное помещение без фонарика заходить опасно?</w:t>
            </w: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Карлсон</w:t>
            </w:r>
            <w:proofErr w:type="spellEnd"/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Да, конечно, ни за что больше не полезу на чердак без фонарика! Не хочу шишек набивать.</w:t>
            </w: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В-ль</w:t>
            </w:r>
            <w:proofErr w:type="spellEnd"/>
            <w:proofErr w:type="gramEnd"/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 теперь еще одно задание от Королевы Лампочки, в виде интересной игры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Можно-нельзя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». Поиграй с нами,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Карлсон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 ты запомнил все наши советы. Если вы согласны с утверждение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 хлопаете, не согласны- топаете.</w:t>
            </w: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Включать детям утюг без присмотра?</w:t>
            </w: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Протирать включенный телевизор мокрой тряпкой?</w:t>
            </w: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-Совать руку в стиральную машину?</w:t>
            </w: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-Включать настольную лампу на батарейках?</w:t>
            </w: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-Тянуть электрический провод руками?</w:t>
            </w: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-Вставлять в розетку посторонние предметы?</w:t>
            </w: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Играть с машинками на пульте управления?</w:t>
            </w: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В-ль</w:t>
            </w:r>
            <w:proofErr w:type="spellEnd"/>
            <w:proofErr w:type="gramEnd"/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Дети, я вижу еще один конверт от нашей Королевы Лампочки остался нераспечатанным. (Достаю и читаю задание.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орогие дети, я хо</w:t>
            </w:r>
            <w:r w:rsidR="001A6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у, чтобы вы правильно соединили стрелками машины экстренных служб с номерами их телефонов) Что ж маленькие частички, а теперь побежим по невидимым проводам на свои места и примемся за задание. Но сначала подготовим наши пальчики к работе:</w:t>
            </w: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-Ток бежит по проводам</w:t>
            </w: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Свет несет в квартиру нам (Поочередно стучат пальцами одной руки о пальцы другой)</w:t>
            </w: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Чтоб работали приборы </w:t>
            </w: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-Холодильник, мониторы, кофемолки, пылесос (Загибают пальцы на обеих руках)</w:t>
            </w: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Ток энергию принес (Стучат кулачком одной руки о кулачок другой)</w:t>
            </w: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В-ль</w:t>
            </w:r>
            <w:proofErr w:type="spellEnd"/>
            <w:proofErr w:type="gramEnd"/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 теперь принимаемся за работу. И 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тоже. Будь внимателен при выполнении задания.</w:t>
            </w: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В-ль</w:t>
            </w:r>
            <w:proofErr w:type="spellEnd"/>
            <w:proofErr w:type="gramEnd"/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Дети, кто это к нам стучит? (Входит Королева Лампочка)</w:t>
            </w: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Королева: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Здравствуйте, дети! Я услышала, что вы лучше всех в саду знаете про меня и про моего друг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электрического тока. Вам понравилось в моей стране? (Да!)</w:t>
            </w:r>
          </w:p>
          <w:p w:rsidR="00F5426C" w:rsidRDefault="00F54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Я смотрю и с заданием моим справились (рассматривает рисунки детей). И все мои задания выполнили, я стояла здесь в своем Королевстве и все видела. Молодцы, и даже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Карлсона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научили, как с током обращаться. За это вы получите от меня подарки. Тебе,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я подарю электрическую лампочку (достает две лампочки: обычную и энергосберегающую) Какую выберешь?</w:t>
            </w:r>
          </w:p>
          <w:p w:rsidR="00F5426C" w:rsidRDefault="00F54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Карлсон</w:t>
            </w:r>
            <w:proofErr w:type="spellEnd"/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Ой, не знаю, а в чем разница?</w:t>
            </w:r>
          </w:p>
          <w:p w:rsidR="00F5426C" w:rsidRDefault="00F54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Большая белая </w:t>
            </w:r>
            <w:r w:rsidR="007E70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ампочка бережет энергию, ее бери!</w:t>
            </w:r>
          </w:p>
          <w:p w:rsidR="00F5426C" w:rsidRDefault="00F54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Королева: Правильно, дети.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это обычная лампочк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она потребляет много света, а вот эта- энергосберегающая, может долго гореть в доме, а за электричество ты заплатишь мало.</w:t>
            </w:r>
          </w:p>
          <w:p w:rsidR="00F5426C" w:rsidRDefault="00F54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Карлсон</w:t>
            </w:r>
            <w:proofErr w:type="spellEnd"/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Ой, спасибо вам всем, теперь я точно не попаду в плачевную ситуацию. Полечу на свой чердак, вкручу себе эту лампочку и буду пить чай с вареньем целую ночь. До свидания, дети, спасибо вам! (Прощаются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Карлсоном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F5426C" w:rsidRDefault="00F54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Королева: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 вам дети, я дарю вот эти волшебные электрические батарейки. Вы их поставите в игру (дает коробку)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посмотрите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 оживает сказка. Это электрическая игра, в которую можно играть</w:t>
            </w:r>
            <w:r w:rsidR="001531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детям </w:t>
            </w:r>
            <w:r w:rsidR="001531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даже без присмотра взрослых. А за вас я спокойна. Вы все знаете: и правила обращения с электроприборами, и что такое ток, и правила безопасности дома. Молодцы! До свидания!</w:t>
            </w:r>
          </w:p>
          <w:p w:rsidR="001531D6" w:rsidRDefault="001531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В-ль</w:t>
            </w:r>
            <w:proofErr w:type="spellEnd"/>
            <w:proofErr w:type="gramEnd"/>
            <w:r w:rsidRPr="007E70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Ну что ж, дети, а мы из Королевства Лампочки вернемся в сад. Давайте закроем глазки и дружно скажем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Раз, два, три, в садик снова мы пришли.</w:t>
            </w:r>
          </w:p>
          <w:p w:rsidR="00041C98" w:rsidRDefault="00041C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0D95" w:rsidRDefault="00320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0" w:type="dxa"/>
          </w:tcPr>
          <w:p w:rsidR="00580575" w:rsidRDefault="00320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Дети стоят с воспитателем на коврике в центре группы.</w:t>
            </w:r>
          </w:p>
          <w:p w:rsidR="00320D95" w:rsidRDefault="00320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0D95" w:rsidRDefault="00320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0D95" w:rsidRDefault="00320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0D95" w:rsidRDefault="00320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0D95" w:rsidRDefault="00320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0D95" w:rsidRDefault="00320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0D95" w:rsidRDefault="00320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0D95" w:rsidRDefault="00320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0D95" w:rsidRDefault="00320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0D95" w:rsidRDefault="00320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0D95" w:rsidRDefault="00320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0D95" w:rsidRDefault="00320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0D95" w:rsidRDefault="00320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0D95" w:rsidRDefault="00320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0D95" w:rsidRDefault="00320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0D95" w:rsidRDefault="00320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0D95" w:rsidRDefault="00320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0D95" w:rsidRDefault="00320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0D95" w:rsidRDefault="00320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0D95" w:rsidRDefault="00320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0D95" w:rsidRDefault="00320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0D95" w:rsidRDefault="00320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0D95" w:rsidRDefault="00320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0D95" w:rsidRDefault="00320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0D95" w:rsidRDefault="00320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0D95" w:rsidRDefault="00320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0D95" w:rsidRDefault="00320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0D95" w:rsidRDefault="00320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0D95" w:rsidRDefault="00320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0D95" w:rsidRDefault="00320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0D95" w:rsidRDefault="00320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0D95" w:rsidRDefault="00320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0D95" w:rsidRDefault="00320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0D95" w:rsidRDefault="00320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0D95" w:rsidRDefault="00320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0D95" w:rsidRDefault="00320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0D95" w:rsidRDefault="00320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0D95" w:rsidRDefault="00320D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Дети бегут по коврику цепочкой змейкой вместе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Карлсоном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Садятся полукругом вокруг мольбертов с иллюстрациями.</w:t>
            </w: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70AD" w:rsidRDefault="007E70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70AD" w:rsidRDefault="007E70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70AD" w:rsidRDefault="007E70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70AD" w:rsidRDefault="007E70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70AD" w:rsidRDefault="007E70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70AD" w:rsidRDefault="007E70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70AD" w:rsidRDefault="007E70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70AD" w:rsidRDefault="007E70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70AD" w:rsidRDefault="007E70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70AD" w:rsidRDefault="007E70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70AD" w:rsidRDefault="007E70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70AD" w:rsidRDefault="007E70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70AD" w:rsidRDefault="007E70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70AD" w:rsidRDefault="007E70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70AD" w:rsidRDefault="007E70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70AD" w:rsidRDefault="007E70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стоят на ковре врассыпную и делают упражнения.</w:t>
            </w: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70AD" w:rsidRDefault="007E70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на коврике делают движения.</w:t>
            </w: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70AD" w:rsidRDefault="007E70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7BA7" w:rsidRDefault="00F37B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Дети садятся на коврик полукругом вместе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Карлсоном</w:t>
            </w:r>
            <w:proofErr w:type="spellEnd"/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Дети сидят на коврике вместе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Карлсоном</w:t>
            </w:r>
            <w:proofErr w:type="spellEnd"/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становятся вокруг своих столиков</w:t>
            </w: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стоят на коврике</w:t>
            </w: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сидят за столами</w:t>
            </w: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70AD" w:rsidRDefault="007E70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70AD" w:rsidRDefault="007E70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70AD" w:rsidRDefault="007E70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70AD" w:rsidRDefault="007E70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70AD" w:rsidRDefault="007E70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сидят за столами и рисуют</w:t>
            </w: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здороваются с Королевой и становятся возле нее на коврике.</w:t>
            </w: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A58" w:rsidRDefault="001A6A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E70AD" w:rsidRDefault="007E70A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531D6" w:rsidRDefault="001531D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1-й категории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Сахарчук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Г.А.</w:t>
      </w:r>
    </w:p>
    <w:p w:rsidR="001531D6" w:rsidRDefault="001531D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29.10.13</w:t>
      </w:r>
    </w:p>
    <w:p w:rsidR="00352FAE" w:rsidRDefault="00352FA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52FAE" w:rsidRDefault="00352FA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52FAE" w:rsidRDefault="00352FA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31B6D" w:rsidRDefault="00431B6D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1B6D" w:rsidRDefault="00431B6D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4F1C" w:rsidRDefault="00754F1C">
      <w:pPr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4F1C" w:rsidRDefault="00754F1C">
      <w:pPr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4F1C" w:rsidRDefault="00754F1C">
      <w:pPr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4F1C" w:rsidRDefault="00754F1C">
      <w:pPr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4F1C" w:rsidRDefault="00754F1C">
      <w:pPr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4F1C" w:rsidRDefault="00754F1C">
      <w:pPr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4F1C" w:rsidRDefault="00754F1C">
      <w:pPr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4F1C" w:rsidRDefault="00754F1C">
      <w:pPr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4F1C" w:rsidRDefault="00754F1C">
      <w:pPr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4F1C" w:rsidRDefault="00754F1C">
      <w:pPr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4F1C" w:rsidRDefault="00754F1C">
      <w:pPr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4F1C" w:rsidRDefault="00754F1C">
      <w:pPr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4F1C" w:rsidRDefault="00754F1C">
      <w:pPr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4F1C" w:rsidRDefault="00754F1C">
      <w:pPr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4F1C" w:rsidRDefault="00754F1C">
      <w:pPr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36A62" w:rsidRDefault="00C36A62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36A62" w:rsidRDefault="00C36A62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36A62" w:rsidRDefault="00C36A62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36A62" w:rsidRDefault="00C36A62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36A62" w:rsidRDefault="00C36A62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36A62" w:rsidRDefault="00C36A62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36A62" w:rsidRDefault="00C36A62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2FAE" w:rsidRPr="00754F1C" w:rsidRDefault="00352FAE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4F1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ОТДЕЛ ОБРАЗОВАНИЯ, СПОРТА И ТУРИЗМА</w:t>
      </w:r>
    </w:p>
    <w:p w:rsidR="00352FAE" w:rsidRPr="00754F1C" w:rsidRDefault="00352FAE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4F1C">
        <w:rPr>
          <w:rFonts w:ascii="Times New Roman" w:hAnsi="Times New Roman" w:cs="Times New Roman"/>
          <w:b/>
          <w:sz w:val="28"/>
          <w:szCs w:val="28"/>
          <w:lang w:val="ru-RU"/>
        </w:rPr>
        <w:t>ПРУЖАНСКОГО РАЙИСПОЛКОМА</w:t>
      </w:r>
    </w:p>
    <w:p w:rsidR="00352FAE" w:rsidRPr="00754F1C" w:rsidRDefault="00352FAE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4F1C">
        <w:rPr>
          <w:rFonts w:ascii="Times New Roman" w:hAnsi="Times New Roman" w:cs="Times New Roman"/>
          <w:b/>
          <w:sz w:val="28"/>
          <w:szCs w:val="28"/>
          <w:lang w:val="ru-RU"/>
        </w:rPr>
        <w:t>ГУО «</w:t>
      </w:r>
      <w:proofErr w:type="gramStart"/>
      <w:r w:rsidRPr="00754F1C">
        <w:rPr>
          <w:rFonts w:ascii="Times New Roman" w:hAnsi="Times New Roman" w:cs="Times New Roman"/>
          <w:b/>
          <w:sz w:val="28"/>
          <w:szCs w:val="28"/>
          <w:lang w:val="ru-RU"/>
        </w:rPr>
        <w:t>ЯСЛИ-САД</w:t>
      </w:r>
      <w:proofErr w:type="gramEnd"/>
      <w:r w:rsidRPr="00754F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№4 Г.ПРУЖАНЫ»</w:t>
      </w:r>
    </w:p>
    <w:p w:rsidR="00352FAE" w:rsidRPr="00754F1C" w:rsidRDefault="00352FAE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2FAE" w:rsidRPr="00754F1C" w:rsidRDefault="00352FAE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54F1C">
        <w:rPr>
          <w:rFonts w:ascii="Times New Roman" w:hAnsi="Times New Roman" w:cs="Times New Roman"/>
          <w:sz w:val="28"/>
          <w:szCs w:val="28"/>
          <w:lang w:val="ru-RU"/>
        </w:rPr>
        <w:t>Тема игры-занятия: «Ловим электричество»</w:t>
      </w:r>
    </w:p>
    <w:p w:rsidR="00352FAE" w:rsidRPr="00754F1C" w:rsidRDefault="00352FAE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54F1C">
        <w:rPr>
          <w:rFonts w:ascii="Times New Roman" w:hAnsi="Times New Roman" w:cs="Times New Roman"/>
          <w:sz w:val="28"/>
          <w:szCs w:val="28"/>
          <w:lang w:val="ru-RU"/>
        </w:rPr>
        <w:t>Поисково-познавательно</w:t>
      </w:r>
      <w:proofErr w:type="gramEnd"/>
      <w:r w:rsidRPr="00754F1C">
        <w:rPr>
          <w:rFonts w:ascii="Times New Roman" w:hAnsi="Times New Roman" w:cs="Times New Roman"/>
          <w:sz w:val="28"/>
          <w:szCs w:val="28"/>
          <w:lang w:val="ru-RU"/>
        </w:rPr>
        <w:t xml:space="preserve"> занятие в форме</w:t>
      </w:r>
    </w:p>
    <w:p w:rsidR="00352FAE" w:rsidRPr="00754F1C" w:rsidRDefault="00352FAE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54F1C">
        <w:rPr>
          <w:rFonts w:ascii="Times New Roman" w:hAnsi="Times New Roman" w:cs="Times New Roman"/>
          <w:sz w:val="28"/>
          <w:szCs w:val="28"/>
          <w:lang w:val="ru-RU"/>
        </w:rPr>
        <w:t>экспериментальных действий.</w:t>
      </w:r>
    </w:p>
    <w:p w:rsidR="00352FAE" w:rsidRPr="00754F1C" w:rsidRDefault="00352FAE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352FAE" w:rsidRPr="00754F1C" w:rsidRDefault="00754F1C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4F1C">
        <w:rPr>
          <w:rFonts w:ascii="Times New Roman" w:hAnsi="Times New Roman" w:cs="Times New Roman"/>
          <w:b/>
          <w:sz w:val="28"/>
          <w:szCs w:val="28"/>
          <w:lang w:val="ru-RU"/>
        </w:rPr>
        <w:t>Программные задачи</w:t>
      </w:r>
      <w:r w:rsidR="00352FAE" w:rsidRPr="00754F1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352FAE" w:rsidRPr="00754F1C" w:rsidRDefault="00352FAE" w:rsidP="00431B6D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4F1C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Образовательные:</w:t>
      </w:r>
    </w:p>
    <w:p w:rsidR="00352FAE" w:rsidRPr="00754F1C" w:rsidRDefault="00352FAE" w:rsidP="00431B6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4F1C">
        <w:rPr>
          <w:rFonts w:ascii="Times New Roman" w:hAnsi="Times New Roman" w:cs="Times New Roman"/>
          <w:sz w:val="28"/>
          <w:szCs w:val="28"/>
          <w:lang w:val="ru-RU"/>
        </w:rPr>
        <w:t>Обобщить и расширить знания детей об окружающем мире;</w:t>
      </w:r>
    </w:p>
    <w:p w:rsidR="00352FAE" w:rsidRPr="00754F1C" w:rsidRDefault="00352FAE" w:rsidP="00431B6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4F1C">
        <w:rPr>
          <w:rFonts w:ascii="Times New Roman" w:hAnsi="Times New Roman" w:cs="Times New Roman"/>
          <w:sz w:val="28"/>
          <w:szCs w:val="28"/>
          <w:lang w:val="ru-RU"/>
        </w:rPr>
        <w:t>Познакомить детей с причиной возникновения и проявлени</w:t>
      </w:r>
      <w:r w:rsidR="00CB4E82" w:rsidRPr="00754F1C">
        <w:rPr>
          <w:rFonts w:ascii="Times New Roman" w:hAnsi="Times New Roman" w:cs="Times New Roman"/>
          <w:sz w:val="28"/>
          <w:szCs w:val="28"/>
          <w:lang w:val="ru-RU"/>
        </w:rPr>
        <w:t>я статического электричества, и возможностью снятия его с предметов</w:t>
      </w:r>
      <w:r w:rsidR="00431B6D" w:rsidRPr="00754F1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31B6D" w:rsidRPr="00754F1C" w:rsidRDefault="00431B6D" w:rsidP="00431B6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4F1C">
        <w:rPr>
          <w:rFonts w:ascii="Times New Roman" w:hAnsi="Times New Roman" w:cs="Times New Roman"/>
          <w:sz w:val="28"/>
          <w:szCs w:val="28"/>
          <w:lang w:val="ru-RU"/>
        </w:rPr>
        <w:t>Показать взаимодействие двух наэлектризованных предметов;</w:t>
      </w:r>
    </w:p>
    <w:p w:rsidR="00431B6D" w:rsidRPr="00754F1C" w:rsidRDefault="00431B6D" w:rsidP="00431B6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4F1C">
        <w:rPr>
          <w:rFonts w:ascii="Times New Roman" w:hAnsi="Times New Roman" w:cs="Times New Roman"/>
          <w:sz w:val="28"/>
          <w:szCs w:val="28"/>
          <w:lang w:val="ru-RU"/>
        </w:rPr>
        <w:t>Уточнить и расширить представления детей, где «живет» опасное электричество и как оно помогает человеку;</w:t>
      </w:r>
    </w:p>
    <w:p w:rsidR="00431B6D" w:rsidRPr="00754F1C" w:rsidRDefault="00431B6D" w:rsidP="00431B6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4F1C">
        <w:rPr>
          <w:rFonts w:ascii="Times New Roman" w:hAnsi="Times New Roman" w:cs="Times New Roman"/>
          <w:sz w:val="28"/>
          <w:szCs w:val="28"/>
          <w:lang w:val="ru-RU"/>
        </w:rPr>
        <w:t>Закрепить правила пользования электроприборами, соблюдая меры безопасности.</w:t>
      </w:r>
    </w:p>
    <w:p w:rsidR="00431B6D" w:rsidRPr="00754F1C" w:rsidRDefault="00431B6D" w:rsidP="00431B6D">
      <w:pPr>
        <w:ind w:left="360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4F1C">
        <w:rPr>
          <w:rFonts w:ascii="Times New Roman" w:hAnsi="Times New Roman" w:cs="Times New Roman"/>
          <w:b/>
          <w:sz w:val="28"/>
          <w:szCs w:val="28"/>
          <w:lang w:val="ru-RU"/>
        </w:rPr>
        <w:t>Развивающие:</w:t>
      </w:r>
    </w:p>
    <w:p w:rsidR="00431B6D" w:rsidRPr="00754F1C" w:rsidRDefault="00431B6D" w:rsidP="00431B6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4F1C">
        <w:rPr>
          <w:rFonts w:ascii="Times New Roman" w:hAnsi="Times New Roman" w:cs="Times New Roman"/>
          <w:sz w:val="28"/>
          <w:szCs w:val="28"/>
          <w:lang w:val="ru-RU"/>
        </w:rPr>
        <w:t>Способствовать овладению приемами практического взаимодействия с окружающими предметами;</w:t>
      </w:r>
    </w:p>
    <w:p w:rsidR="00431B6D" w:rsidRPr="00754F1C" w:rsidRDefault="00431B6D" w:rsidP="00431B6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4F1C">
        <w:rPr>
          <w:rFonts w:ascii="Times New Roman" w:hAnsi="Times New Roman" w:cs="Times New Roman"/>
          <w:sz w:val="28"/>
          <w:szCs w:val="28"/>
          <w:lang w:val="ru-RU"/>
        </w:rPr>
        <w:t>Развивать мыслительную активность, умение наблюдать анализировать, делать выводы.</w:t>
      </w:r>
    </w:p>
    <w:p w:rsidR="00431B6D" w:rsidRPr="00754F1C" w:rsidRDefault="00431B6D" w:rsidP="00431B6D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4F1C">
        <w:rPr>
          <w:rFonts w:ascii="Times New Roman" w:hAnsi="Times New Roman" w:cs="Times New Roman"/>
          <w:b/>
          <w:sz w:val="28"/>
          <w:szCs w:val="28"/>
          <w:lang w:val="ru-RU"/>
        </w:rPr>
        <w:t>Воспитательные:</w:t>
      </w:r>
    </w:p>
    <w:p w:rsidR="00431B6D" w:rsidRPr="00754F1C" w:rsidRDefault="00431B6D" w:rsidP="00431B6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4F1C">
        <w:rPr>
          <w:rFonts w:ascii="Times New Roman" w:hAnsi="Times New Roman" w:cs="Times New Roman"/>
          <w:sz w:val="28"/>
          <w:szCs w:val="28"/>
          <w:lang w:val="ru-RU"/>
        </w:rPr>
        <w:t>Воспитывать интерес к познанию окружающего мира, развивать любознательность;</w:t>
      </w:r>
    </w:p>
    <w:p w:rsidR="00431B6D" w:rsidRPr="00754F1C" w:rsidRDefault="00431B6D" w:rsidP="00431B6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4F1C">
        <w:rPr>
          <w:rFonts w:ascii="Times New Roman" w:hAnsi="Times New Roman" w:cs="Times New Roman"/>
          <w:sz w:val="28"/>
          <w:szCs w:val="28"/>
          <w:lang w:val="ru-RU"/>
        </w:rPr>
        <w:t>Вызывать радость от открытий, полученных из опытов;</w:t>
      </w:r>
    </w:p>
    <w:p w:rsidR="00431B6D" w:rsidRPr="00754F1C" w:rsidRDefault="00431B6D" w:rsidP="00431B6D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4F1C">
        <w:rPr>
          <w:rFonts w:ascii="Times New Roman" w:hAnsi="Times New Roman" w:cs="Times New Roman"/>
          <w:b/>
          <w:sz w:val="28"/>
          <w:szCs w:val="28"/>
          <w:lang w:val="ru-RU"/>
        </w:rPr>
        <w:t>Материалы к занятию:</w:t>
      </w:r>
    </w:p>
    <w:p w:rsidR="00431B6D" w:rsidRPr="00754F1C" w:rsidRDefault="00431B6D" w:rsidP="00431B6D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54F1C">
        <w:rPr>
          <w:rFonts w:ascii="Times New Roman" w:hAnsi="Times New Roman" w:cs="Times New Roman"/>
          <w:sz w:val="28"/>
          <w:szCs w:val="28"/>
          <w:lang w:val="ru-RU"/>
        </w:rPr>
        <w:t>1.Игрушка с батарейкой</w:t>
      </w:r>
    </w:p>
    <w:p w:rsidR="00431B6D" w:rsidRPr="00754F1C" w:rsidRDefault="00431B6D" w:rsidP="00431B6D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54F1C">
        <w:rPr>
          <w:rFonts w:ascii="Times New Roman" w:hAnsi="Times New Roman" w:cs="Times New Roman"/>
          <w:sz w:val="28"/>
          <w:szCs w:val="28"/>
          <w:lang w:val="ru-RU"/>
        </w:rPr>
        <w:t>2.Карточки к игре «Найди пару» (Ковер-пылесос, швейная машин</w:t>
      </w:r>
      <w:proofErr w:type="gramStart"/>
      <w:r w:rsidRPr="00754F1C">
        <w:rPr>
          <w:rFonts w:ascii="Times New Roman" w:hAnsi="Times New Roman" w:cs="Times New Roman"/>
          <w:sz w:val="28"/>
          <w:szCs w:val="28"/>
          <w:lang w:val="ru-RU"/>
        </w:rPr>
        <w:t>а-</w:t>
      </w:r>
      <w:proofErr w:type="gramEnd"/>
      <w:r w:rsidRPr="00754F1C">
        <w:rPr>
          <w:rFonts w:ascii="Times New Roman" w:hAnsi="Times New Roman" w:cs="Times New Roman"/>
          <w:sz w:val="28"/>
          <w:szCs w:val="28"/>
          <w:lang w:val="ru-RU"/>
        </w:rPr>
        <w:t xml:space="preserve"> рваное платье, стиральная машина- грязный фартук, торт-миксер, колбаса- холодильник, волосы- фен, солнце-вентилятор)</w:t>
      </w:r>
    </w:p>
    <w:p w:rsidR="00431B6D" w:rsidRPr="00754F1C" w:rsidRDefault="00431B6D" w:rsidP="00431B6D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54F1C">
        <w:rPr>
          <w:rFonts w:ascii="Times New Roman" w:hAnsi="Times New Roman" w:cs="Times New Roman"/>
          <w:sz w:val="28"/>
          <w:szCs w:val="28"/>
          <w:lang w:val="ru-RU"/>
        </w:rPr>
        <w:t>3.Карточки-схемы по правилам пользования электроприборами.</w:t>
      </w:r>
    </w:p>
    <w:p w:rsidR="00431B6D" w:rsidRPr="00754F1C" w:rsidRDefault="00431B6D" w:rsidP="00431B6D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54F1C">
        <w:rPr>
          <w:rFonts w:ascii="Times New Roman" w:hAnsi="Times New Roman" w:cs="Times New Roman"/>
          <w:sz w:val="28"/>
          <w:szCs w:val="28"/>
          <w:lang w:val="ru-RU"/>
        </w:rPr>
        <w:t>4.Канат для игры «Все вместе».</w:t>
      </w:r>
    </w:p>
    <w:p w:rsidR="00431B6D" w:rsidRPr="00754F1C" w:rsidRDefault="00431B6D" w:rsidP="00431B6D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54F1C">
        <w:rPr>
          <w:rFonts w:ascii="Times New Roman" w:hAnsi="Times New Roman" w:cs="Times New Roman"/>
          <w:sz w:val="28"/>
          <w:szCs w:val="28"/>
          <w:lang w:val="ru-RU"/>
        </w:rPr>
        <w:t>5.Оборудование для опытов:</w:t>
      </w:r>
    </w:p>
    <w:p w:rsidR="00431B6D" w:rsidRPr="00754F1C" w:rsidRDefault="00431B6D" w:rsidP="00431B6D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54F1C">
        <w:rPr>
          <w:rFonts w:ascii="Times New Roman" w:hAnsi="Times New Roman" w:cs="Times New Roman"/>
          <w:b/>
          <w:i/>
          <w:sz w:val="28"/>
          <w:szCs w:val="28"/>
          <w:lang w:val="ru-RU"/>
        </w:rPr>
        <w:t>Опыт 1</w:t>
      </w:r>
    </w:p>
    <w:p w:rsidR="00431B6D" w:rsidRPr="00754F1C" w:rsidRDefault="00431B6D" w:rsidP="00431B6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54F1C">
        <w:rPr>
          <w:rFonts w:ascii="Times New Roman" w:hAnsi="Times New Roman" w:cs="Times New Roman"/>
          <w:sz w:val="28"/>
          <w:szCs w:val="28"/>
          <w:lang w:val="ru-RU"/>
        </w:rPr>
        <w:t>Воздушные шарики по количеству детей.</w:t>
      </w:r>
    </w:p>
    <w:p w:rsidR="00431B6D" w:rsidRPr="00754F1C" w:rsidRDefault="00431B6D" w:rsidP="00431B6D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54F1C">
        <w:rPr>
          <w:rFonts w:ascii="Times New Roman" w:hAnsi="Times New Roman" w:cs="Times New Roman"/>
          <w:b/>
          <w:i/>
          <w:sz w:val="28"/>
          <w:szCs w:val="28"/>
          <w:lang w:val="ru-RU"/>
        </w:rPr>
        <w:t>Опыт 2</w:t>
      </w:r>
    </w:p>
    <w:p w:rsidR="00431B6D" w:rsidRPr="00754F1C" w:rsidRDefault="00431B6D" w:rsidP="00431B6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54F1C">
        <w:rPr>
          <w:rFonts w:ascii="Times New Roman" w:hAnsi="Times New Roman" w:cs="Times New Roman"/>
          <w:sz w:val="28"/>
          <w:szCs w:val="28"/>
          <w:lang w:val="ru-RU"/>
        </w:rPr>
        <w:lastRenderedPageBreak/>
        <w:t>Трубочка (пластиковая) по количеству детей, полоски бумаги.</w:t>
      </w:r>
    </w:p>
    <w:p w:rsidR="00431B6D" w:rsidRPr="00754F1C" w:rsidRDefault="00431B6D" w:rsidP="00431B6D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54F1C">
        <w:rPr>
          <w:rFonts w:ascii="Times New Roman" w:hAnsi="Times New Roman" w:cs="Times New Roman"/>
          <w:b/>
          <w:i/>
          <w:sz w:val="28"/>
          <w:szCs w:val="28"/>
          <w:lang w:val="ru-RU"/>
        </w:rPr>
        <w:t>Опыт 3</w:t>
      </w:r>
    </w:p>
    <w:p w:rsidR="00431B6D" w:rsidRPr="00754F1C" w:rsidRDefault="00431B6D" w:rsidP="00431B6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54F1C">
        <w:rPr>
          <w:rFonts w:ascii="Times New Roman" w:hAnsi="Times New Roman" w:cs="Times New Roman"/>
          <w:sz w:val="28"/>
          <w:szCs w:val="28"/>
          <w:lang w:val="ru-RU"/>
        </w:rPr>
        <w:t>На подставке оргстекло под которым лежат разноцветные шарики из пенопласта</w:t>
      </w:r>
      <w:proofErr w:type="gramStart"/>
      <w:r w:rsidRPr="00754F1C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754F1C">
        <w:rPr>
          <w:rFonts w:ascii="Times New Roman" w:hAnsi="Times New Roman" w:cs="Times New Roman"/>
          <w:sz w:val="28"/>
          <w:szCs w:val="28"/>
          <w:lang w:val="ru-RU"/>
        </w:rPr>
        <w:t xml:space="preserve"> шерстяной коврик</w:t>
      </w:r>
    </w:p>
    <w:p w:rsidR="00431B6D" w:rsidRPr="00754F1C" w:rsidRDefault="00431B6D" w:rsidP="00431B6D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54F1C">
        <w:rPr>
          <w:rFonts w:ascii="Times New Roman" w:hAnsi="Times New Roman" w:cs="Times New Roman"/>
          <w:b/>
          <w:i/>
          <w:sz w:val="28"/>
          <w:szCs w:val="28"/>
          <w:lang w:val="ru-RU"/>
        </w:rPr>
        <w:t>Опыт 4</w:t>
      </w:r>
    </w:p>
    <w:p w:rsidR="00431B6D" w:rsidRDefault="00431B6D" w:rsidP="00431B6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54F1C">
        <w:rPr>
          <w:rFonts w:ascii="Times New Roman" w:hAnsi="Times New Roman" w:cs="Times New Roman"/>
          <w:sz w:val="28"/>
          <w:szCs w:val="28"/>
          <w:lang w:val="ru-RU"/>
        </w:rPr>
        <w:t>Два воздушных шарика висят на длинных нитках, емкость с водой</w:t>
      </w:r>
    </w:p>
    <w:p w:rsidR="00754F1C" w:rsidRDefault="00754F1C" w:rsidP="00431B6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54F1C" w:rsidRDefault="00754F1C" w:rsidP="00431B6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Ход  занятия:</w:t>
      </w:r>
    </w:p>
    <w:tbl>
      <w:tblPr>
        <w:tblStyle w:val="a3"/>
        <w:tblW w:w="0" w:type="auto"/>
        <w:tblLook w:val="04A0"/>
      </w:tblPr>
      <w:tblGrid>
        <w:gridCol w:w="2620"/>
        <w:gridCol w:w="4372"/>
        <w:gridCol w:w="2864"/>
      </w:tblGrid>
      <w:tr w:rsidR="00754F1C" w:rsidTr="00754F1C">
        <w:tc>
          <w:tcPr>
            <w:tcW w:w="2235" w:type="dxa"/>
          </w:tcPr>
          <w:p w:rsidR="00754F1C" w:rsidRDefault="00754F1C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Ход занятия</w:t>
            </w:r>
          </w:p>
        </w:tc>
        <w:tc>
          <w:tcPr>
            <w:tcW w:w="4677" w:type="dxa"/>
          </w:tcPr>
          <w:p w:rsidR="00754F1C" w:rsidRDefault="00754F1C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2944" w:type="dxa"/>
          </w:tcPr>
          <w:p w:rsidR="00754F1C" w:rsidRDefault="00754F1C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</w:t>
            </w:r>
          </w:p>
        </w:tc>
      </w:tr>
      <w:tr w:rsidR="00754F1C" w:rsidTr="00754F1C">
        <w:tc>
          <w:tcPr>
            <w:tcW w:w="2235" w:type="dxa"/>
          </w:tcPr>
          <w:p w:rsidR="00754F1C" w:rsidRDefault="00754F1C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1.Организационный момент. Беседа с детьми об электричестве</w:t>
            </w:r>
          </w:p>
          <w:p w:rsidR="009A4E14" w:rsidRDefault="009A4E1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2.Игра «Найди пару» (карточки с изображением электроприборов и предметами, которые используются для данных электроприборов)</w:t>
            </w:r>
          </w:p>
          <w:p w:rsidR="009A4E14" w:rsidRDefault="009A4E1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3.Работа в уголке безопасности «Осторожно, электричество!»</w:t>
            </w:r>
          </w:p>
          <w:p w:rsidR="009A4E14" w:rsidRDefault="009A4E1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41029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r w:rsidR="009A4E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Пальчиковая игра «Электричество опасно»</w:t>
            </w:r>
          </w:p>
          <w:p w:rsidR="00410294" w:rsidRDefault="0041029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0294" w:rsidRDefault="0041029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0294" w:rsidRDefault="0041029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0294" w:rsidRDefault="0041029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0294" w:rsidRDefault="0041029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0294" w:rsidRDefault="0041029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0294" w:rsidRDefault="0041029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0294" w:rsidRDefault="0041029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0294" w:rsidRDefault="0041029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5.Беседа с детьми о неопасном электричестве</w:t>
            </w:r>
          </w:p>
          <w:p w:rsidR="00410294" w:rsidRDefault="0041029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0294" w:rsidRDefault="0041029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0294" w:rsidRDefault="0041029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0294" w:rsidRDefault="0041029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0294" w:rsidRDefault="0041029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0294" w:rsidRDefault="0041029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0294" w:rsidRDefault="0041029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0294" w:rsidRDefault="0041029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0294" w:rsidRDefault="0041029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0294" w:rsidRDefault="0041029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0294" w:rsidRDefault="0041029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0294" w:rsidRDefault="0041029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0294" w:rsidRDefault="0041029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0294" w:rsidRDefault="0041029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 Игра «Все вместе»</w:t>
            </w:r>
          </w:p>
          <w:p w:rsidR="00410294" w:rsidRDefault="0041029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0294" w:rsidRDefault="0041029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0294" w:rsidRDefault="0041029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0294" w:rsidRDefault="0041029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0294" w:rsidRDefault="0041029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0294" w:rsidRDefault="0041029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0294" w:rsidRDefault="0041029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0294" w:rsidRDefault="00410294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7.Опыт с воздушным шариком.</w:t>
            </w:r>
          </w:p>
          <w:p w:rsidR="009A04D2" w:rsidRDefault="009A04D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8.Опыт с пластиковой трубочкой</w:t>
            </w:r>
          </w:p>
          <w:p w:rsidR="00730A09" w:rsidRDefault="00730A09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0A09" w:rsidRDefault="00730A09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0A09" w:rsidRDefault="00730A09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0A09" w:rsidRDefault="00730A09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0A09" w:rsidRDefault="00730A09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0A09" w:rsidRDefault="00730A09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0A09" w:rsidRDefault="00730A09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0A09" w:rsidRDefault="00730A09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0A09" w:rsidRDefault="00730A09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0A09" w:rsidRDefault="00730A09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0A09" w:rsidRDefault="00730A09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0A09" w:rsidRDefault="00730A09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0A09" w:rsidRDefault="00730A09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0A09" w:rsidRDefault="00730A09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0A09" w:rsidRDefault="00730A09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0A09" w:rsidRDefault="00730A09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0A09" w:rsidRDefault="00730A09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0A09" w:rsidRDefault="00730A09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0A09" w:rsidRDefault="00730A09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0A09" w:rsidRDefault="00730A09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9.Показ фокуса с пенопластом</w:t>
            </w:r>
          </w:p>
          <w:p w:rsidR="00FF7C72" w:rsidRDefault="00FF7C7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C72" w:rsidRDefault="00FF7C7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C72" w:rsidRDefault="00FF7C7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C72" w:rsidRDefault="00FF7C7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C72" w:rsidRDefault="00FF7C7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C72" w:rsidRDefault="00FF7C7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C72" w:rsidRDefault="00FF7C7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C72" w:rsidRDefault="00FF7C7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C72" w:rsidRDefault="00FF7C7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C72" w:rsidRDefault="00FF7C7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C72" w:rsidRDefault="00FF7C7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C72" w:rsidRDefault="00FF7C7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10.Показ  опыта из двух шариков.</w:t>
            </w:r>
          </w:p>
          <w:p w:rsidR="00C36A62" w:rsidRDefault="00C36A6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11.Беседа о батарейках</w:t>
            </w:r>
          </w:p>
          <w:p w:rsidR="00C36A62" w:rsidRDefault="00C36A6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Pr="00754F1C" w:rsidRDefault="00C36A62" w:rsidP="00754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12.Релаксационная пауза.</w:t>
            </w:r>
          </w:p>
        </w:tc>
        <w:tc>
          <w:tcPr>
            <w:tcW w:w="4677" w:type="dxa"/>
          </w:tcPr>
          <w:p w:rsidR="00754F1C" w:rsidRDefault="00754F1C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-Ребята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сейчас у нас пора года- зима. Приближаются волшебные праздники, самые веселые, яркие. Сказочные. Какой праздник мы сейчас с вами ждем?</w:t>
            </w:r>
          </w:p>
          <w:p w:rsidR="00754F1C" w:rsidRDefault="00754F1C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Ребята, к вам в гости пришла ваша любимая сказочная героиня (показ игрушки). Она очень веселая и любит громко смеяться. Давайте проверим. Почему игрушка (Баба-Яга) не смеется? Что случилось?</w:t>
            </w:r>
          </w:p>
          <w:p w:rsidR="00754F1C" w:rsidRDefault="00754F1C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Ребята, а у нас в группе есть электричество? Как вы догадались?</w:t>
            </w:r>
          </w:p>
          <w:p w:rsidR="00754F1C" w:rsidRDefault="00754F1C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54F1C" w:rsidRDefault="00754F1C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работает с помощь электричества?</w:t>
            </w:r>
          </w:p>
          <w:p w:rsidR="00754F1C" w:rsidRDefault="00754F1C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54F1C" w:rsidRDefault="00754F1C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они помогают человеку?</w:t>
            </w:r>
          </w:p>
          <w:p w:rsidR="00754F1C" w:rsidRDefault="00754F1C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1.Почему ты взял эти карточки?</w:t>
            </w:r>
          </w:p>
          <w:p w:rsidR="00754F1C" w:rsidRDefault="00754F1C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2.Какие карточки ты подобрал?</w:t>
            </w:r>
          </w:p>
          <w:p w:rsidR="00754F1C" w:rsidRDefault="00754F1C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3.Объясни свой выбор.</w:t>
            </w:r>
          </w:p>
          <w:p w:rsidR="00754F1C" w:rsidRDefault="00754F1C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Молодцы, я с вами согласна, электроприборы наши лучшие помощники, без них человеку было бы трудно.</w:t>
            </w:r>
          </w:p>
          <w:p w:rsidR="00754F1C" w:rsidRDefault="00754F1C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Электричество, при помощи которого работают электроприбор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опасно для человека?</w:t>
            </w:r>
          </w:p>
          <w:p w:rsidR="009A4E14" w:rsidRDefault="009A4E1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Пойдемте в наш «Уголок безопасности» и вы мне докажете это. Выберете карточки-схемы,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которые относятся к электричеству.</w:t>
            </w:r>
          </w:p>
          <w:p w:rsidR="009A4E14" w:rsidRDefault="009A4E1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1)Что означает эта карточка?</w:t>
            </w:r>
          </w:p>
          <w:p w:rsidR="009A4E14" w:rsidRDefault="009A4E1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2)О чем предупреждает эта схема?</w:t>
            </w:r>
          </w:p>
          <w:p w:rsidR="009A4E14" w:rsidRDefault="009A4E1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3)О чем говорит эта карточка?</w:t>
            </w:r>
          </w:p>
          <w:p w:rsidR="009A4E14" w:rsidRDefault="009A4E1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431B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9A4E14" w:rsidRDefault="009A4E14" w:rsidP="00431B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9A4E14" w:rsidRPr="009A4E14" w:rsidRDefault="009A4E14" w:rsidP="00431B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9A4E1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Гвоздик или пальчик</w:t>
            </w:r>
          </w:p>
          <w:p w:rsidR="009A4E14" w:rsidRPr="009A4E14" w:rsidRDefault="009A4E14" w:rsidP="00431B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9A4E1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 розетку не вставлять</w:t>
            </w:r>
          </w:p>
          <w:p w:rsidR="009A4E14" w:rsidRPr="009A4E14" w:rsidRDefault="009A4E14" w:rsidP="00431B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9A4E1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Электричество опасно</w:t>
            </w:r>
          </w:p>
          <w:p w:rsidR="009A4E14" w:rsidRPr="009A4E14" w:rsidRDefault="009A4E14" w:rsidP="00431B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9A4E1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Это каждый должен знать</w:t>
            </w:r>
          </w:p>
          <w:p w:rsidR="009A4E14" w:rsidRDefault="009A4E1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 неправильном обращении наши помощники и друзья могут превратиться в наших врагов. Будьте всегда внимательны и осторожны с электричеством. Оно опасно.</w:t>
            </w:r>
          </w:p>
          <w:p w:rsidR="00410294" w:rsidRDefault="0041029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0294" w:rsidRDefault="0041029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 есть электричество неопасное, тихое, незаметное, оно живет повсюду, само по себе. И если его поймать, то с ним можно очень интересно поиграть. Я приглашаю вас в страну волшебных предметов, где мы научимся ловить доброе электричество. Может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наша гостья оживет и рассмеется. На чем бы вы хотели отправиться в это путешествие?</w:t>
            </w:r>
          </w:p>
          <w:p w:rsidR="00410294" w:rsidRDefault="0041029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Это наша ракета (на полу обруч).</w:t>
            </w:r>
          </w:p>
          <w:p w:rsidR="00410294" w:rsidRDefault="0041029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Нам надо всем вместе поместиться в нее.</w:t>
            </w:r>
          </w:p>
          <w:p w:rsidR="00410294" w:rsidRDefault="0041029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0294" w:rsidRDefault="0041029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Кто первый войдет в ракету?</w:t>
            </w:r>
          </w:p>
          <w:p w:rsidR="00410294" w:rsidRDefault="0041029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Приглашай следующего!</w:t>
            </w:r>
          </w:p>
          <w:p w:rsidR="00410294" w:rsidRDefault="0041029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меня вы с собой возьмете?</w:t>
            </w:r>
          </w:p>
          <w:p w:rsidR="00410294" w:rsidRDefault="0041029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Приглашайте меня. Давайте обнимемся и полетим (звучит музыка)</w:t>
            </w:r>
          </w:p>
          <w:p w:rsidR="00410294" w:rsidRDefault="0041029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Вот сейчас мы в волшебной стране.</w:t>
            </w:r>
          </w:p>
          <w:p w:rsidR="00410294" w:rsidRDefault="0041029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0294" w:rsidRDefault="0041029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Посмотрите, у меня есть воздушный шарик</w:t>
            </w:r>
            <w:r w:rsidR="009A04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Я хочу вам </w:t>
            </w:r>
            <w:proofErr w:type="gramStart"/>
            <w:r w:rsidR="009A04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показать</w:t>
            </w:r>
            <w:proofErr w:type="gramEnd"/>
            <w:r w:rsidR="009A04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что с ним будет происходить. (На столе лежат кусочки бумаги, начинаю дотрагиваться шариком</w:t>
            </w:r>
            <w:proofErr w:type="gramStart"/>
            <w:r w:rsidR="009A04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)Р</w:t>
            </w:r>
            <w:proofErr w:type="gramEnd"/>
            <w:r w:rsidR="009A04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ебята, что произошло?</w:t>
            </w:r>
          </w:p>
          <w:p w:rsidR="009A04D2" w:rsidRDefault="009A04D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давайте наши шарики тоже сделаем волшебными. Посмотрите как!!! Надо шарик потереть о волосы и приложить к кусочкам бумаги той стороной, которой натирали. Все кусочки бумаги тянутся к шарику, вот и наши шарики стали волшебными. Как вы их сделали такими?</w:t>
            </w:r>
          </w:p>
          <w:p w:rsidR="009A04D2" w:rsidRDefault="009A04D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когда еще можно увидеть электричество в волосах? Посмотрите, я к нашей Бабе-Яге дотрагиваюсь шариком, но она молчит. Давайте продолжать проводить эксперименты, может она засмеется. Что происходит с волосами? Это еще раз доказывает, что в волосах живет электричество.</w:t>
            </w:r>
          </w:p>
          <w:p w:rsidR="009A04D2" w:rsidRDefault="009A04D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C72" w:rsidRDefault="00FF7C7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давайте попробуем другие предметы сделать волшебными. Порвите полоску бумаги на мелкие кусочки.</w:t>
            </w:r>
          </w:p>
          <w:p w:rsidR="00730A09" w:rsidRDefault="00730A09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Поднесите трубочку к бумаге.</w:t>
            </w:r>
          </w:p>
          <w:p w:rsidR="00730A09" w:rsidRDefault="00730A09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бумагой что-то происходит?</w:t>
            </w:r>
          </w:p>
          <w:p w:rsidR="00730A09" w:rsidRDefault="00730A09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заставить бумагу притянуться к расческе?</w:t>
            </w:r>
          </w:p>
          <w:p w:rsidR="00730A09" w:rsidRDefault="00730A09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шарики притянулись к бумаге?</w:t>
            </w:r>
          </w:p>
          <w:p w:rsidR="00730A09" w:rsidRDefault="00730A09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Что надо сделать, чтобы бумага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притянулась к трубочке?</w:t>
            </w:r>
          </w:p>
          <w:p w:rsidR="00730A09" w:rsidRDefault="00730A09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Ловите электричество.</w:t>
            </w:r>
          </w:p>
          <w:p w:rsidR="00730A09" w:rsidRDefault="00730A09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Почему притянулись кусочки бумаги?</w:t>
            </w:r>
          </w:p>
          <w:p w:rsidR="00730A09" w:rsidRDefault="00730A09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Какая трубочка стала?</w:t>
            </w:r>
          </w:p>
          <w:p w:rsidR="00730A09" w:rsidRDefault="00730A09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она стала такой?</w:t>
            </w:r>
          </w:p>
          <w:p w:rsidR="00730A09" w:rsidRDefault="00730A09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Молодцы! Вы опять поймали электричество. Но наша гостья не оживает. Давайте будем продолжать.</w:t>
            </w:r>
          </w:p>
          <w:p w:rsidR="00730A09" w:rsidRDefault="00730A09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0A09" w:rsidRDefault="00FF7C7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я тоже хочу быть волшебником, покажу вам интересный фокус.</w:t>
            </w:r>
          </w:p>
          <w:p w:rsidR="00FF7C72" w:rsidRDefault="00FF7C7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лежит под стеклом?</w:t>
            </w:r>
          </w:p>
          <w:p w:rsidR="00FF7C72" w:rsidRDefault="00FF7C7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C72" w:rsidRDefault="00FF7C7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заставить шарики двигаться, прыгать?</w:t>
            </w:r>
          </w:p>
          <w:p w:rsidR="00FF7C72" w:rsidRDefault="00FF7C7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C72" w:rsidRDefault="00FF7C7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Чем удобнее натереть?</w:t>
            </w:r>
          </w:p>
          <w:p w:rsidR="00FF7C72" w:rsidRDefault="00FF7C7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 меня есть обычная варежка, сейчас я буду делать стекло волшебным, электрическим.</w:t>
            </w:r>
          </w:p>
          <w:p w:rsidR="00FF7C72" w:rsidRDefault="00FF7C7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происходит с шариками?</w:t>
            </w:r>
          </w:p>
          <w:p w:rsidR="00FF7C72" w:rsidRDefault="00FF7C7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Почему они зашевелились?</w:t>
            </w:r>
          </w:p>
          <w:p w:rsidR="00FF7C72" w:rsidRDefault="00FF7C7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стекло стало волшебным?</w:t>
            </w:r>
          </w:p>
          <w:p w:rsidR="00FF7C72" w:rsidRDefault="00FF7C7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C72" w:rsidRDefault="00FF7C7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еще в этой стране живут два друга. Они все время ссорятся и мирятся (на стойке висят два наэлектризованных шарика на длинной нитке).</w:t>
            </w:r>
          </w:p>
          <w:p w:rsidR="00FF7C72" w:rsidRDefault="00FF7C7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вы думаете, сейчас они помирились или поссорились? Они отталкиваются друг от друга или притягиваются друг к другу?</w:t>
            </w:r>
          </w:p>
          <w:p w:rsidR="00FF7C72" w:rsidRDefault="00FF7C7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Они одинаковые, оба электрические, поэтому поссорились, не хотят дружить друг с другом. А давайте их помирим! Надо с одного шарика снять электричество. Девочки, что мы предлагаем вам сделать, чтобы было легче расчесывать волосы? Как же снять электричество с одного шарика? Что произошло с шариками? Почему? Шарик смочить водой и они притянутся друг к другу.</w:t>
            </w:r>
          </w:p>
          <w:p w:rsidR="00C36A62" w:rsidRDefault="00C36A6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Какие вы молодцы!</w:t>
            </w:r>
          </w:p>
          <w:p w:rsidR="00C36A62" w:rsidRDefault="00C36A6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Чему вы научились сегодня?</w:t>
            </w:r>
          </w:p>
          <w:p w:rsidR="00C36A62" w:rsidRDefault="00C36A6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почему мы называем их волшебными?</w:t>
            </w:r>
          </w:p>
          <w:p w:rsidR="00C36A62" w:rsidRDefault="00C36A6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происходит с этими предметами?</w:t>
            </w:r>
          </w:p>
          <w:p w:rsidR="00C36A62" w:rsidRDefault="00C36A6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как мы их сделали волшебными?</w:t>
            </w:r>
          </w:p>
          <w:p w:rsidR="00C36A62" w:rsidRDefault="00C36A6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Вам понравилось играть с этим электричеством?</w:t>
            </w:r>
          </w:p>
          <w:p w:rsidR="00C36A62" w:rsidRDefault="00C36A6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Это электричество опасно?</w:t>
            </w:r>
          </w:p>
          <w:p w:rsidR="00C36A62" w:rsidRDefault="00C36A6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вы знаете, где еще живет электричество? Вот в этой маленькой коробочке, которая называется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авайте при помощи батарейки попробуем оживить нашу гостью (вставляем батарейки). Смотрите, она смеется!</w:t>
            </w:r>
          </w:p>
          <w:p w:rsidR="00C36A62" w:rsidRDefault="00C36A6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Нам пора прощаться со страной волшебных предметов. А давайте на память о волшебной стране возьмем воздушные шарики. А теперь возьмите шарики, прижмите их к себе. Они помогут нам вернуться в детский сад. Сядьте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поудобнее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закройте глазки. Открываем глазки. Вот мы и в детском саду. Вам понравилось наше путешествие? А теперь можете поиграть с воздушными шариками.</w:t>
            </w:r>
          </w:p>
        </w:tc>
        <w:tc>
          <w:tcPr>
            <w:tcW w:w="2944" w:type="dxa"/>
          </w:tcPr>
          <w:p w:rsidR="00754F1C" w:rsidRDefault="00754F1C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Новый Год</w:t>
            </w:r>
          </w:p>
          <w:p w:rsidR="009A4E14" w:rsidRDefault="009A4E1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Высказывания детей</w:t>
            </w:r>
          </w:p>
          <w:p w:rsidR="009A4E14" w:rsidRDefault="009A4E1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группе есть розетки, выключатели, провода, лампочки,</w:t>
            </w:r>
          </w:p>
          <w:p w:rsidR="009A4E14" w:rsidRDefault="009A4E1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Электроприборы</w:t>
            </w:r>
          </w:p>
          <w:p w:rsidR="009A4E14" w:rsidRDefault="009A4E1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работают с раздаточным материалом (электроприборы и предметы, которые применяются для работы данного электроприбора)</w:t>
            </w:r>
          </w:p>
          <w:p w:rsidR="009A4E14" w:rsidRDefault="009A4E1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</w:t>
            </w:r>
          </w:p>
          <w:p w:rsidR="009A4E14" w:rsidRDefault="009A4E1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Нельзя без взрослых пользоваться электроприборами</w:t>
            </w:r>
          </w:p>
          <w:p w:rsidR="009A4E14" w:rsidRDefault="009A4E1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Нельзя мокрыми руками трогать электроприборы</w:t>
            </w:r>
          </w:p>
          <w:p w:rsidR="009A4E14" w:rsidRDefault="009A4E1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Нельзя вставлять в розетку пальцы и предметы.</w:t>
            </w:r>
          </w:p>
          <w:p w:rsidR="009A4E14" w:rsidRDefault="009A4E1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Проговаривание слов стихотворения, сопровождая движениями пальцев.</w:t>
            </w:r>
          </w:p>
          <w:p w:rsidR="009A4E14" w:rsidRDefault="009A4E1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E14" w:rsidRDefault="009A4E1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0294" w:rsidRDefault="0041029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0294" w:rsidRDefault="0041029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0294" w:rsidRDefault="0041029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0294" w:rsidRDefault="0041029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0294" w:rsidRDefault="0041029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0294" w:rsidRDefault="0041029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0294" w:rsidRDefault="0041029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0294" w:rsidRDefault="0041029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0294" w:rsidRDefault="0041029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0294" w:rsidRDefault="0041029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0294" w:rsidRDefault="0041029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0294" w:rsidRDefault="0041029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0294" w:rsidRDefault="00410294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Например, на ракете</w:t>
            </w:r>
          </w:p>
          <w:p w:rsidR="009A04D2" w:rsidRDefault="009A04D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Ничего не происходит.</w:t>
            </w:r>
          </w:p>
          <w:p w:rsidR="009A04D2" w:rsidRDefault="009A04D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Вывод: в наших волосах живет электричество, мы его поймали, когда стали натирать шарик о волосы, он стал электрическим, поэтому притянулся к стене.</w:t>
            </w:r>
          </w:p>
          <w:p w:rsidR="009A04D2" w:rsidRDefault="009A04D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Когда расчесываемся.</w:t>
            </w:r>
          </w:p>
          <w:p w:rsidR="009A04D2" w:rsidRDefault="009A04D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Они электризуются, становятся непослушными, торчат в разные стороны</w:t>
            </w:r>
          </w:p>
          <w:p w:rsidR="009A04D2" w:rsidRDefault="009A04D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4D2" w:rsidRDefault="009A04D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выполняют.</w:t>
            </w:r>
          </w:p>
          <w:p w:rsidR="00FF7C72" w:rsidRDefault="00FF7C7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C72" w:rsidRDefault="00FF7C7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C72" w:rsidRDefault="00FF7C7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C72" w:rsidRDefault="00FF7C7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C72" w:rsidRDefault="00FF7C7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C72" w:rsidRDefault="00FF7C7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C72" w:rsidRDefault="00FF7C7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Натирали волосы, ловили электричество в волосах.</w:t>
            </w:r>
          </w:p>
          <w:p w:rsidR="00FF7C72" w:rsidRDefault="00FF7C7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Потереть ее о волосы.</w:t>
            </w:r>
          </w:p>
          <w:p w:rsidR="00FF7C72" w:rsidRDefault="00FF7C7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Бумага прилипла, притянулась, зашевелилась.</w:t>
            </w:r>
          </w:p>
          <w:p w:rsidR="00FF7C72" w:rsidRDefault="00FF7C7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C72" w:rsidRDefault="00FF7C7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C72" w:rsidRDefault="00FF7C7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C72" w:rsidRDefault="00FF7C7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C72" w:rsidRDefault="00FF7C7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C72" w:rsidRDefault="00FF7C7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C72" w:rsidRDefault="00FF7C7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C72" w:rsidRDefault="00FF7C7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C72" w:rsidRDefault="00FF7C7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садятся вокруг стола.</w:t>
            </w:r>
          </w:p>
          <w:p w:rsidR="00FF7C72" w:rsidRDefault="00FF7C7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Разноцветные шарики пенопласта.</w:t>
            </w:r>
          </w:p>
          <w:p w:rsidR="00FF7C72" w:rsidRDefault="00FF7C7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Натереть стекло, сделать его электрическим.</w:t>
            </w:r>
          </w:p>
          <w:p w:rsidR="00FF7C72" w:rsidRDefault="00FF7C7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Маленьким шерстяным ковриком.</w:t>
            </w:r>
          </w:p>
          <w:p w:rsidR="00FF7C72" w:rsidRDefault="00FF7C7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C72" w:rsidRDefault="00FF7C7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Они зашевелились, запрыгали</w:t>
            </w:r>
          </w:p>
          <w:p w:rsidR="00FF7C72" w:rsidRDefault="00FF7C7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Вывод: когда натирали стекло варежкой, оно стало электрическим, поэтому и шарики задвигались и притянулись к стеклу.</w:t>
            </w:r>
          </w:p>
          <w:p w:rsidR="00FF7C72" w:rsidRDefault="00FF7C7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Вам понравился фокус? Вот как можно интересно играть с этим добрым электричеством.</w:t>
            </w:r>
          </w:p>
          <w:p w:rsidR="00FF7C72" w:rsidRDefault="00FF7C7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C72" w:rsidRDefault="00FF7C7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C72" w:rsidRDefault="00FF7C7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C72" w:rsidRDefault="00FF7C7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C72" w:rsidRDefault="00FF7C7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C72" w:rsidRDefault="00FF7C7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C72" w:rsidRDefault="00FF7C7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C72" w:rsidRDefault="00FF7C7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7C72" w:rsidRDefault="00C36A6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Они притянулись друг к другу.</w:t>
            </w:r>
          </w:p>
          <w:p w:rsidR="00C36A62" w:rsidRDefault="00C36A6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Вывод: когда шарики наэлектризованы, они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отталкиваются, а чтобы они притянулись, надо один шарик смочить водой.</w:t>
            </w:r>
          </w:p>
          <w:p w:rsidR="00C36A62" w:rsidRDefault="00C36A6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Делать предметы волшебными.</w:t>
            </w:r>
          </w:p>
          <w:p w:rsidR="00C36A62" w:rsidRDefault="00C36A6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ним все притягивается.</w:t>
            </w:r>
          </w:p>
          <w:p w:rsidR="00C36A62" w:rsidRDefault="00C36A6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Ловили электричество в волосах и одежде.</w:t>
            </w:r>
          </w:p>
          <w:p w:rsidR="00C36A62" w:rsidRDefault="00C36A6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Нет, оно доброе, неопасное.</w:t>
            </w:r>
          </w:p>
          <w:p w:rsidR="00C36A62" w:rsidRDefault="00C36A6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Батарейка.</w:t>
            </w:r>
          </w:p>
          <w:p w:rsidR="00C36A62" w:rsidRDefault="00C36A6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6A62" w:rsidRDefault="00C36A62" w:rsidP="00431B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Ответы детей.</w:t>
            </w:r>
          </w:p>
        </w:tc>
      </w:tr>
    </w:tbl>
    <w:p w:rsidR="00C36A62" w:rsidRDefault="00C36A62" w:rsidP="00C36A62">
      <w:pPr>
        <w:spacing w:before="24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754F1C" w:rsidRDefault="00C36A62" w:rsidP="00C36A62">
      <w:pPr>
        <w:spacing w:before="24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 дошкольного образования</w:t>
      </w:r>
    </w:p>
    <w:p w:rsidR="00C36A62" w:rsidRDefault="00C36A62" w:rsidP="00C36A62">
      <w:pPr>
        <w:spacing w:before="24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Капота Марина Геннадьевна</w:t>
      </w:r>
    </w:p>
    <w:p w:rsidR="00C36A62" w:rsidRDefault="00C36A62" w:rsidP="00C36A62">
      <w:pPr>
        <w:spacing w:before="24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16.12.2013</w:t>
      </w:r>
    </w:p>
    <w:p w:rsidR="00C36A62" w:rsidRDefault="00C36A62" w:rsidP="00C36A62">
      <w:pPr>
        <w:spacing w:before="24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C36A62" w:rsidRDefault="00C36A62" w:rsidP="00C36A62">
      <w:pPr>
        <w:spacing w:before="24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C36A62" w:rsidRDefault="00C36A62" w:rsidP="00C36A62">
      <w:pPr>
        <w:spacing w:before="24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C36A62" w:rsidRDefault="00C36A62" w:rsidP="00C36A62">
      <w:pPr>
        <w:spacing w:before="24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C36A62" w:rsidRDefault="00C36A62" w:rsidP="00C36A62">
      <w:pPr>
        <w:spacing w:before="24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C36A62" w:rsidRDefault="00C36A62" w:rsidP="00C36A62">
      <w:pPr>
        <w:spacing w:before="24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C36A62" w:rsidRDefault="00300B14" w:rsidP="00C36A62">
      <w:pPr>
        <w:spacing w:before="24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ОТДЕЛ ОБРАЗОВАНИЯ, СПОРТА И ТУРИЗМА</w:t>
      </w:r>
    </w:p>
    <w:p w:rsidR="00300B14" w:rsidRDefault="00300B14" w:rsidP="00C36A62">
      <w:pPr>
        <w:spacing w:before="24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ПРУЖАНСКОГО РАЙИСПОЛКОМА</w:t>
      </w:r>
    </w:p>
    <w:p w:rsidR="00300B14" w:rsidRDefault="00300B14" w:rsidP="00C36A62">
      <w:pPr>
        <w:spacing w:before="24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ГУО «ЯСЛИ-</w:t>
      </w:r>
      <w:r w:rsidR="005A7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САД №4 Г.ПРУЖАНЫ»</w:t>
      </w:r>
    </w:p>
    <w:p w:rsidR="008E1CD0" w:rsidRDefault="008E1CD0" w:rsidP="00C36A62">
      <w:pPr>
        <w:spacing w:before="24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E1CD0" w:rsidRDefault="008E1CD0" w:rsidP="00C36A62">
      <w:pPr>
        <w:spacing w:before="24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E1CD0" w:rsidRDefault="008E1CD0" w:rsidP="00C36A62">
      <w:pPr>
        <w:spacing w:before="240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E1CD0">
        <w:rPr>
          <w:rFonts w:ascii="Times New Roman" w:hAnsi="Times New Roman" w:cs="Times New Roman"/>
          <w:b/>
          <w:sz w:val="32"/>
          <w:szCs w:val="32"/>
          <w:lang w:val="ru-RU"/>
        </w:rPr>
        <w:t>Игра- заняти</w:t>
      </w:r>
      <w:r w:rsidR="001626D5">
        <w:rPr>
          <w:rFonts w:ascii="Times New Roman" w:hAnsi="Times New Roman" w:cs="Times New Roman"/>
          <w:b/>
          <w:sz w:val="32"/>
          <w:szCs w:val="32"/>
          <w:lang w:val="ru-RU"/>
        </w:rPr>
        <w:t>е «Волшебная капелька» в средней</w:t>
      </w:r>
      <w:r w:rsidRPr="008E1CD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группе №3</w:t>
      </w:r>
    </w:p>
    <w:p w:rsidR="008E1CD0" w:rsidRDefault="008E1CD0" w:rsidP="00C36A62">
      <w:pPr>
        <w:spacing w:before="240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E1CD0" w:rsidRDefault="008E1CD0" w:rsidP="00C36A62">
      <w:pPr>
        <w:spacing w:before="240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E1CD0" w:rsidRDefault="008E1CD0" w:rsidP="00C36A62">
      <w:pPr>
        <w:spacing w:before="240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Программное содержание:</w:t>
      </w:r>
    </w:p>
    <w:p w:rsidR="008E1CD0" w:rsidRPr="008E1CD0" w:rsidRDefault="008E1CD0" w:rsidP="008E1CD0">
      <w:pPr>
        <w:pStyle w:val="a4"/>
        <w:numPr>
          <w:ilvl w:val="0"/>
          <w:numId w:val="5"/>
        </w:numPr>
        <w:spacing w:before="24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Формировать знания детей о круговороте воды в природе;</w:t>
      </w:r>
    </w:p>
    <w:p w:rsidR="008E1CD0" w:rsidRPr="008E1CD0" w:rsidRDefault="008E1CD0" w:rsidP="008E1CD0">
      <w:pPr>
        <w:pStyle w:val="a4"/>
        <w:numPr>
          <w:ilvl w:val="0"/>
          <w:numId w:val="5"/>
        </w:numPr>
        <w:spacing w:before="24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Закрепить знания о свойствах воды с помощью эксперимента;</w:t>
      </w:r>
    </w:p>
    <w:p w:rsidR="008E1CD0" w:rsidRPr="008E1CD0" w:rsidRDefault="008E1CD0" w:rsidP="008E1CD0">
      <w:pPr>
        <w:pStyle w:val="a4"/>
        <w:numPr>
          <w:ilvl w:val="0"/>
          <w:numId w:val="5"/>
        </w:numPr>
        <w:spacing w:before="24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Развивать диалогическую речь;</w:t>
      </w:r>
    </w:p>
    <w:p w:rsidR="008E1CD0" w:rsidRPr="008E1CD0" w:rsidRDefault="008E1CD0" w:rsidP="008E1CD0">
      <w:pPr>
        <w:pStyle w:val="a4"/>
        <w:numPr>
          <w:ilvl w:val="0"/>
          <w:numId w:val="5"/>
        </w:numPr>
        <w:spacing w:before="24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Закрепить навыки пользования ножницами;</w:t>
      </w:r>
    </w:p>
    <w:p w:rsidR="008E1CD0" w:rsidRPr="008E1CD0" w:rsidRDefault="008E1CD0" w:rsidP="008E1CD0">
      <w:pPr>
        <w:pStyle w:val="a4"/>
        <w:numPr>
          <w:ilvl w:val="0"/>
          <w:numId w:val="5"/>
        </w:numPr>
        <w:spacing w:before="24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Воспитывать дружеские отношения в коллективе;</w:t>
      </w:r>
    </w:p>
    <w:p w:rsidR="008E1CD0" w:rsidRPr="008E1CD0" w:rsidRDefault="008E1CD0" w:rsidP="008E1CD0">
      <w:pPr>
        <w:pStyle w:val="a4"/>
        <w:numPr>
          <w:ilvl w:val="0"/>
          <w:numId w:val="5"/>
        </w:numPr>
        <w:spacing w:before="24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Воспитывать бережное отношение к воде.</w:t>
      </w:r>
    </w:p>
    <w:p w:rsidR="008E1CD0" w:rsidRDefault="008E1CD0" w:rsidP="008E1CD0">
      <w:pPr>
        <w:spacing w:before="24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  <w:lang w:val="ru-RU"/>
        </w:rPr>
        <w:t>тарелки цветные с водой, салфетки, пеньки, коробка с капелькой, тучка из картона серая, листы бумаги, ножницы, клей.</w:t>
      </w:r>
      <w:proofErr w:type="gramEnd"/>
    </w:p>
    <w:tbl>
      <w:tblPr>
        <w:tblStyle w:val="a3"/>
        <w:tblW w:w="0" w:type="auto"/>
        <w:tblInd w:w="-176" w:type="dxa"/>
        <w:tblLook w:val="04A0"/>
      </w:tblPr>
      <w:tblGrid>
        <w:gridCol w:w="2574"/>
        <w:gridCol w:w="4659"/>
        <w:gridCol w:w="2799"/>
      </w:tblGrid>
      <w:tr w:rsidR="008E1CD0" w:rsidTr="008E1CD0">
        <w:tc>
          <w:tcPr>
            <w:tcW w:w="2552" w:type="dxa"/>
          </w:tcPr>
          <w:p w:rsidR="008E1CD0" w:rsidRDefault="008E1CD0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Структура занятия</w:t>
            </w:r>
          </w:p>
        </w:tc>
        <w:tc>
          <w:tcPr>
            <w:tcW w:w="4678" w:type="dxa"/>
          </w:tcPr>
          <w:p w:rsidR="008E1CD0" w:rsidRDefault="008E1CD0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Деятельность педагога</w:t>
            </w:r>
          </w:p>
        </w:tc>
        <w:tc>
          <w:tcPr>
            <w:tcW w:w="2802" w:type="dxa"/>
          </w:tcPr>
          <w:p w:rsidR="008E1CD0" w:rsidRDefault="008E1CD0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Деятельность детей</w:t>
            </w:r>
          </w:p>
        </w:tc>
      </w:tr>
      <w:tr w:rsidR="008E1CD0" w:rsidTr="008E1CD0">
        <w:tc>
          <w:tcPr>
            <w:tcW w:w="2552" w:type="dxa"/>
          </w:tcPr>
          <w:p w:rsidR="008E1CD0" w:rsidRDefault="008E1CD0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1.Психогимнастика</w:t>
            </w:r>
          </w:p>
        </w:tc>
        <w:tc>
          <w:tcPr>
            <w:tcW w:w="4678" w:type="dxa"/>
          </w:tcPr>
          <w:p w:rsidR="008E1CD0" w:rsidRDefault="008E1CD0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Здравствуйте! Мои милые детишки, ребятишки- шалунишки, скорей ко мне спешите, глазки свои покажите. </w:t>
            </w:r>
            <w:r w:rsidR="00852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Красивые глазки, разные, но все внимательные, любознательные. А </w:t>
            </w:r>
            <w:proofErr w:type="gramStart"/>
            <w:r w:rsidR="00852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личики</w:t>
            </w:r>
            <w:proofErr w:type="gramEnd"/>
            <w:r w:rsidR="00852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какие славные, радостные, улыбчивые. И почему бы это? Вы рады мне? И я рада вас видеть. Протяните мне ладошки, я поглажу их немножко, а вы друг на друга посмотрите и улыбку подарите.</w:t>
            </w:r>
          </w:p>
        </w:tc>
        <w:tc>
          <w:tcPr>
            <w:tcW w:w="2802" w:type="dxa"/>
          </w:tcPr>
          <w:p w:rsidR="008E1CD0" w:rsidRDefault="00852DCF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с помощью воспитателя входят в зал под музыку и становятся полукругом.</w:t>
            </w:r>
          </w:p>
        </w:tc>
      </w:tr>
      <w:tr w:rsidR="00852DCF" w:rsidTr="008E1CD0">
        <w:tc>
          <w:tcPr>
            <w:tcW w:w="2552" w:type="dxa"/>
          </w:tcPr>
          <w:p w:rsidR="00852DCF" w:rsidRDefault="00852DCF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2.Чтение письма и постановка цели</w:t>
            </w:r>
          </w:p>
        </w:tc>
        <w:tc>
          <w:tcPr>
            <w:tcW w:w="4678" w:type="dxa"/>
          </w:tcPr>
          <w:p w:rsidR="00852DCF" w:rsidRDefault="00852DCF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 находит коробку и вместе с детьми открывает ее. Кто же принес нам эту капельку? (Педагог читает письмо и предлагает помочь капельке найти подружек). Нас сегодня ожидает много интересного. Вы умывались сегодня? Какая была водичка?</w:t>
            </w:r>
          </w:p>
          <w:p w:rsidR="00852DCF" w:rsidRDefault="00852DCF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Капелька жила в лесу под густой тенью деревьев. Была она очень веселая, любила прыгать по листочкам, травинкам. Но больше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всевсего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ей</w:t>
            </w:r>
          </w:p>
        </w:tc>
        <w:tc>
          <w:tcPr>
            <w:tcW w:w="2802" w:type="dxa"/>
          </w:tcPr>
          <w:p w:rsidR="00852DCF" w:rsidRDefault="00852DCF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Дети находят в ней капельку. Дети стоят полукругом возле педагога.</w:t>
            </w:r>
          </w:p>
          <w:p w:rsidR="00852DCF" w:rsidRDefault="00852DCF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Каждый ребенок предлагает свою версию.</w:t>
            </w:r>
          </w:p>
          <w:p w:rsidR="00852DCF" w:rsidRDefault="00852DCF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стоят вокруг педагога и внимательно слушают.</w:t>
            </w:r>
          </w:p>
        </w:tc>
      </w:tr>
      <w:tr w:rsidR="00852DCF" w:rsidTr="008E1CD0">
        <w:tc>
          <w:tcPr>
            <w:tcW w:w="2552" w:type="dxa"/>
          </w:tcPr>
          <w:p w:rsidR="00852DCF" w:rsidRDefault="00852DCF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852DCF" w:rsidRDefault="00852DCF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ей нравилось играть со своими подружкам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такими же капельками. Они встречались во время дождика, и вместе прыгали по листочкам и травинкам, водили на земле хороводы, образуя лужицы. Потом подружки капельки возвращались домой в большую тучку, потому что появлялось солнышко и быстро высушивало землю. А капелька пряталась от солнца в тени леса. Вот так она и жила</w:t>
            </w:r>
          </w:p>
        </w:tc>
        <w:tc>
          <w:tcPr>
            <w:tcW w:w="2802" w:type="dxa"/>
          </w:tcPr>
          <w:p w:rsidR="00852DCF" w:rsidRDefault="00852DCF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84BF8" w:rsidTr="008E1CD0">
        <w:tc>
          <w:tcPr>
            <w:tcW w:w="2552" w:type="dxa"/>
          </w:tcPr>
          <w:p w:rsidR="00C84BF8" w:rsidRDefault="00C84BF8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3.Создание проблемной ситуации.</w:t>
            </w:r>
          </w:p>
        </w:tc>
        <w:tc>
          <w:tcPr>
            <w:tcW w:w="4678" w:type="dxa"/>
          </w:tcPr>
          <w:p w:rsidR="00C84BF8" w:rsidRDefault="00C84BF8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Ребята, я догадалась, почему капельку принесли в детский сад. Ведь на улице уже становится холодно, совсем скоро наступит зима. Светлячку очень не хотелось, чтобы капелька замерзла в лесу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осмотрите, капелька грустная, печальная. Нам надо как-то развеселить нашу гостью. Давайте вспомним, что любила капелька больше всего? А кто ее подружки? Но как же нам в детском саду найти капельке подружек? Давайте внимательно посмотрим на капельку. Что она напоминает?</w:t>
            </w:r>
          </w:p>
        </w:tc>
        <w:tc>
          <w:tcPr>
            <w:tcW w:w="2802" w:type="dxa"/>
          </w:tcPr>
          <w:p w:rsidR="00C84BF8" w:rsidRDefault="00C84BF8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Дети отвечают: - играть со своими подружками,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ругие капельки</w:t>
            </w:r>
          </w:p>
          <w:p w:rsidR="00C84BF8" w:rsidRDefault="00C84BF8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4BF8" w:rsidRDefault="00C84BF8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рассматривают капельки: капелька жидкая и прозрачная.</w:t>
            </w:r>
          </w:p>
        </w:tc>
      </w:tr>
      <w:tr w:rsidR="00C84BF8" w:rsidTr="008E1CD0">
        <w:tc>
          <w:tcPr>
            <w:tcW w:w="2552" w:type="dxa"/>
          </w:tcPr>
          <w:p w:rsidR="00C84BF8" w:rsidRDefault="00C84BF8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4.Беседа с детьми</w:t>
            </w:r>
          </w:p>
        </w:tc>
        <w:tc>
          <w:tcPr>
            <w:tcW w:w="4678" w:type="dxa"/>
          </w:tcPr>
          <w:p w:rsidR="00C84BF8" w:rsidRDefault="00C84BF8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Ребята, а где живет водичка? А у нас в детском саду? Правильно, в кране. Вот вода из крана в стакане, очень похожа на капельку, правда?</w:t>
            </w:r>
          </w:p>
        </w:tc>
        <w:tc>
          <w:tcPr>
            <w:tcW w:w="2802" w:type="dxa"/>
          </w:tcPr>
          <w:p w:rsidR="00C84BF8" w:rsidRDefault="00C84BF8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Ответы детей.</w:t>
            </w:r>
          </w:p>
        </w:tc>
      </w:tr>
      <w:tr w:rsidR="00C84BF8" w:rsidTr="008E1CD0">
        <w:tc>
          <w:tcPr>
            <w:tcW w:w="2552" w:type="dxa"/>
          </w:tcPr>
          <w:p w:rsidR="00C84BF8" w:rsidRDefault="00C84BF8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5.Познавательно-практическая деятельность</w:t>
            </w:r>
          </w:p>
        </w:tc>
        <w:tc>
          <w:tcPr>
            <w:tcW w:w="4678" w:type="dxa"/>
          </w:tcPr>
          <w:p w:rsidR="00C84BF8" w:rsidRDefault="00C84BF8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Посмотрите внимательно, вы видите в тарелке воду? А картинку на дне тарелки? Что вы там видите? А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почему видны картинки? А сейчас обмокните в воду пальчик. Достаньте пальчик из воды, каким он стал? А на другой руке? Промокните мокрый палец о салфетку, смотрите, он стал сухой, а салфетка мокрая. Мы с вами рассмотрели воду и узнали, что она прозрачная и мокрая. А теперь проверим</w:t>
            </w:r>
            <w:r w:rsidR="001F07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какая же наша капелька? </w:t>
            </w:r>
            <w:r w:rsidR="001F07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Мы говорим: вода прозрачная, кладем под капельку яркую салфетку, она видна через капельку</w:t>
            </w:r>
            <w:r w:rsidR="00907B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907B8F" w:rsidRDefault="00907B8F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сейчас приложите к ней бумажную салфетку, если она намокнет, то она тоже из воды.</w:t>
            </w:r>
          </w:p>
          <w:p w:rsidR="00907B8F" w:rsidRDefault="00907B8F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Значит, наша капелька из воды и мы можем легко найти ей подружек. Ведь мы знаем, что капелька очень любит играть с такими же капельками, как она сама.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Давайте все наши капельки соединим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и у нас образуется большая лужица. Вот наша гостья и встретилась со своими друзьями.</w:t>
            </w:r>
          </w:p>
        </w:tc>
        <w:tc>
          <w:tcPr>
            <w:tcW w:w="2802" w:type="dxa"/>
          </w:tcPr>
          <w:p w:rsidR="00C84BF8" w:rsidRDefault="00907B8F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Рассматривают воду в стакане и капельку на тарелке.</w:t>
            </w:r>
          </w:p>
          <w:p w:rsidR="00907B8F" w:rsidRDefault="00907B8F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7B8F" w:rsidRDefault="00907B8F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Ответы детей.</w:t>
            </w:r>
          </w:p>
          <w:p w:rsidR="00907B8F" w:rsidRDefault="00907B8F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7B8F" w:rsidRDefault="00907B8F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7B8F" w:rsidRDefault="00907B8F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Ответы детей: капелька прозрачная.</w:t>
            </w:r>
          </w:p>
          <w:p w:rsidR="00907B8F" w:rsidRDefault="00907B8F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7B8F" w:rsidRDefault="00907B8F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7B8F" w:rsidRDefault="00907B8F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выполняют задание и видят, что на салфетке мокрый след.</w:t>
            </w:r>
          </w:p>
          <w:p w:rsidR="00907B8F" w:rsidRDefault="00907B8F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7B8F" w:rsidRDefault="00907B8F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7B8F" w:rsidRDefault="00907B8F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сливают капельки в одну тарелку.</w:t>
            </w:r>
          </w:p>
          <w:p w:rsidR="00907B8F" w:rsidRDefault="00907B8F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07B8F" w:rsidTr="008E1CD0">
        <w:tc>
          <w:tcPr>
            <w:tcW w:w="2552" w:type="dxa"/>
          </w:tcPr>
          <w:p w:rsidR="00907B8F" w:rsidRDefault="00907B8F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6.Физкультминутка</w:t>
            </w:r>
          </w:p>
        </w:tc>
        <w:tc>
          <w:tcPr>
            <w:tcW w:w="4678" w:type="dxa"/>
          </w:tcPr>
          <w:p w:rsidR="00907B8F" w:rsidRDefault="00907B8F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Ребята, а когда еще появляются лужицы? А сейчас я вам предлагаю поиграть в игру. Подвижная игра «Солнышко и дождик»</w:t>
            </w:r>
          </w:p>
        </w:tc>
        <w:tc>
          <w:tcPr>
            <w:tcW w:w="2802" w:type="dxa"/>
          </w:tcPr>
          <w:p w:rsidR="00907B8F" w:rsidRDefault="00907B8F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под веселую музыку играют, веселятся, а когда звучит медленна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прячутся под зонт.</w:t>
            </w:r>
          </w:p>
        </w:tc>
      </w:tr>
      <w:tr w:rsidR="00907B8F" w:rsidTr="008E1CD0">
        <w:tc>
          <w:tcPr>
            <w:tcW w:w="2552" w:type="dxa"/>
          </w:tcPr>
          <w:p w:rsidR="00907B8F" w:rsidRDefault="00907B8F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7.Аппликация</w:t>
            </w:r>
          </w:p>
        </w:tc>
        <w:tc>
          <w:tcPr>
            <w:tcW w:w="4678" w:type="dxa"/>
          </w:tcPr>
          <w:p w:rsidR="00907B8F" w:rsidRDefault="00907B8F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Развеселили нас озорные капельки. Теперь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когда мы будем видеть дождик, мы будем вспоминать веселых капелек и нашу гостью. Но она все равно грустит.</w:t>
            </w:r>
          </w:p>
        </w:tc>
        <w:tc>
          <w:tcPr>
            <w:tcW w:w="2802" w:type="dxa"/>
          </w:tcPr>
          <w:p w:rsidR="00907B8F" w:rsidRDefault="00907B8F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подходят к столам, где подготовлен материал к аппликации- конструированию, садятся за столы.</w:t>
            </w:r>
          </w:p>
        </w:tc>
      </w:tr>
      <w:tr w:rsidR="00907B8F" w:rsidTr="008E1CD0">
        <w:tc>
          <w:tcPr>
            <w:tcW w:w="2552" w:type="dxa"/>
          </w:tcPr>
          <w:p w:rsidR="00907B8F" w:rsidRDefault="00907B8F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8.Пальчиковая игра</w:t>
            </w:r>
          </w:p>
        </w:tc>
        <w:tc>
          <w:tcPr>
            <w:tcW w:w="4678" w:type="dxa"/>
          </w:tcPr>
          <w:p w:rsidR="00907B8F" w:rsidRDefault="00907B8F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Давайте своими теплыми руками поможем капельке попасть на тучку. Но прежде, чем начать выполнять работу, давайте подготовим наши пальчики к работе, выполним пальчиковую гимнастику.</w:t>
            </w:r>
          </w:p>
          <w:p w:rsidR="00907B8F" w:rsidRDefault="00907B8F" w:rsidP="00363DC7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-Дружат в нашей группе</w:t>
            </w:r>
          </w:p>
          <w:p w:rsidR="00907B8F" w:rsidRDefault="00907B8F" w:rsidP="00363DC7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Девочки и мальчики</w:t>
            </w:r>
          </w:p>
          <w:p w:rsidR="00907B8F" w:rsidRDefault="00907B8F" w:rsidP="00363DC7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 с</w:t>
            </w:r>
            <w:r w:rsidR="00363D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тобой подружим</w:t>
            </w:r>
          </w:p>
          <w:p w:rsidR="00907B8F" w:rsidRDefault="00907B8F" w:rsidP="00363DC7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Маленькие пальчики</w:t>
            </w:r>
          </w:p>
          <w:p w:rsidR="00907B8F" w:rsidRDefault="00907B8F" w:rsidP="00363DC7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Раз, два, три, четыре, пять,</w:t>
            </w:r>
          </w:p>
          <w:p w:rsidR="00907B8F" w:rsidRDefault="00907B8F" w:rsidP="00363DC7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Начинаем мы считать</w:t>
            </w:r>
          </w:p>
          <w:p w:rsidR="00907B8F" w:rsidRDefault="00907B8F" w:rsidP="00363DC7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Раз, два, три, четыре, пять</w:t>
            </w:r>
          </w:p>
          <w:p w:rsidR="00907B8F" w:rsidRDefault="00907B8F" w:rsidP="00363DC7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 закончили считать.</w:t>
            </w:r>
          </w:p>
        </w:tc>
        <w:tc>
          <w:tcPr>
            <w:tcW w:w="2802" w:type="dxa"/>
          </w:tcPr>
          <w:p w:rsidR="00907B8F" w:rsidRDefault="00363DC7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выполняют пальчиковую гимнастику.</w:t>
            </w:r>
          </w:p>
          <w:p w:rsidR="00363DC7" w:rsidRDefault="00363DC7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3DC7" w:rsidRDefault="00363DC7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держат руки в замочке.</w:t>
            </w:r>
          </w:p>
          <w:p w:rsidR="00363DC7" w:rsidRDefault="00363DC7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Загибают пальчики, а затем разгибают.</w:t>
            </w:r>
          </w:p>
        </w:tc>
      </w:tr>
      <w:tr w:rsidR="00363DC7" w:rsidTr="008E1CD0">
        <w:tc>
          <w:tcPr>
            <w:tcW w:w="2552" w:type="dxa"/>
          </w:tcPr>
          <w:p w:rsidR="00363DC7" w:rsidRDefault="00363DC7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9.Закрепление правил работы с ножницами</w:t>
            </w:r>
          </w:p>
        </w:tc>
        <w:tc>
          <w:tcPr>
            <w:tcW w:w="4678" w:type="dxa"/>
          </w:tcPr>
          <w:p w:rsidR="00363DC7" w:rsidRDefault="00363DC7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Ребята, давайте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вспомним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 вы должны работать с ножницами:</w:t>
            </w:r>
          </w:p>
        </w:tc>
        <w:tc>
          <w:tcPr>
            <w:tcW w:w="2802" w:type="dxa"/>
          </w:tcPr>
          <w:p w:rsidR="00363DC7" w:rsidRDefault="00363DC7" w:rsidP="00363DC7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называют правила работы с ножницами.</w:t>
            </w:r>
          </w:p>
          <w:p w:rsidR="00363DC7" w:rsidRDefault="00363DC7" w:rsidP="00363DC7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-Не направлять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ножницы друг на друга.</w:t>
            </w:r>
          </w:p>
          <w:p w:rsidR="00363DC7" w:rsidRDefault="00363DC7" w:rsidP="00363DC7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-При вырезании друг к другу ножницами не прислоняться.</w:t>
            </w:r>
          </w:p>
          <w:p w:rsidR="00363DC7" w:rsidRDefault="00363DC7" w:rsidP="00363DC7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Не класть на край стола</w:t>
            </w:r>
          </w:p>
          <w:p w:rsidR="00363DC7" w:rsidRDefault="00363DC7" w:rsidP="00363DC7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Не махать руками с ножницами.</w:t>
            </w:r>
          </w:p>
        </w:tc>
      </w:tr>
      <w:tr w:rsidR="00363DC7" w:rsidTr="008E1CD0">
        <w:tc>
          <w:tcPr>
            <w:tcW w:w="2552" w:type="dxa"/>
          </w:tcPr>
          <w:p w:rsidR="00363DC7" w:rsidRDefault="00363DC7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10.Показ приемов и методов вырезания полосок</w:t>
            </w:r>
          </w:p>
        </w:tc>
        <w:tc>
          <w:tcPr>
            <w:tcW w:w="4678" w:type="dxa"/>
          </w:tcPr>
          <w:p w:rsidR="00363DC7" w:rsidRDefault="00363DC7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 показывает приемы вырезания полосок и наклеивания.</w:t>
            </w:r>
          </w:p>
        </w:tc>
        <w:tc>
          <w:tcPr>
            <w:tcW w:w="2802" w:type="dxa"/>
          </w:tcPr>
          <w:p w:rsidR="00363DC7" w:rsidRDefault="00363DC7" w:rsidP="00363DC7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последовательно выполняют заготовки и наклеивают капельки на тучку.</w:t>
            </w:r>
          </w:p>
        </w:tc>
      </w:tr>
      <w:tr w:rsidR="00363DC7" w:rsidTr="008E1CD0">
        <w:tc>
          <w:tcPr>
            <w:tcW w:w="2552" w:type="dxa"/>
          </w:tcPr>
          <w:p w:rsidR="00363DC7" w:rsidRDefault="00363DC7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 Анализ работ</w:t>
            </w:r>
          </w:p>
        </w:tc>
        <w:tc>
          <w:tcPr>
            <w:tcW w:w="4678" w:type="dxa"/>
          </w:tcPr>
          <w:p w:rsidR="00363DC7" w:rsidRDefault="00363DC7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Вот какая замечательная тучка у нас получилась. Капелька наша повеселела и теперь ей не скучно, она ведь не одна. И когда придут холода, наша капелька к нам придет в виде красивой снежинки.</w:t>
            </w:r>
          </w:p>
        </w:tc>
        <w:tc>
          <w:tcPr>
            <w:tcW w:w="2802" w:type="dxa"/>
          </w:tcPr>
          <w:p w:rsidR="00363DC7" w:rsidRDefault="00363DC7" w:rsidP="00363DC7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3DC7" w:rsidRDefault="00363DC7" w:rsidP="00363DC7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Звучит музыкальное сопровождение.</w:t>
            </w:r>
          </w:p>
          <w:p w:rsidR="00363DC7" w:rsidRDefault="00363DC7" w:rsidP="00363DC7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63DC7" w:rsidTr="008E1CD0">
        <w:tc>
          <w:tcPr>
            <w:tcW w:w="2552" w:type="dxa"/>
          </w:tcPr>
          <w:p w:rsidR="00363DC7" w:rsidRDefault="00363DC7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12.Музыкальный смотр танец.</w:t>
            </w:r>
          </w:p>
        </w:tc>
        <w:tc>
          <w:tcPr>
            <w:tcW w:w="4678" w:type="dxa"/>
          </w:tcPr>
          <w:p w:rsidR="00363DC7" w:rsidRDefault="00363DC7" w:rsidP="008E1CD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Вот как мы спасли нашу капельку, и она со своими подружками продолжает веселиться на тучках. Давайте вместе с капельками повеселимся и мы.</w:t>
            </w:r>
          </w:p>
        </w:tc>
        <w:tc>
          <w:tcPr>
            <w:tcW w:w="2802" w:type="dxa"/>
          </w:tcPr>
          <w:p w:rsidR="00363DC7" w:rsidRDefault="00363DC7" w:rsidP="00363DC7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под музыкальное сопровождение танцуют танец.</w:t>
            </w:r>
          </w:p>
        </w:tc>
      </w:tr>
    </w:tbl>
    <w:p w:rsidR="00363DC7" w:rsidRDefault="00363DC7" w:rsidP="00363DC7">
      <w:pPr>
        <w:spacing w:before="240"/>
        <w:ind w:left="35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E1CD0" w:rsidRDefault="00363DC7" w:rsidP="00363DC7">
      <w:pPr>
        <w:spacing w:before="240"/>
        <w:ind w:left="35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 дошкольного образования</w:t>
      </w:r>
    </w:p>
    <w:p w:rsidR="00363DC7" w:rsidRDefault="00363DC7" w:rsidP="00363DC7">
      <w:pPr>
        <w:spacing w:before="240"/>
        <w:ind w:left="35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Второй категории</w:t>
      </w:r>
    </w:p>
    <w:p w:rsidR="00363DC7" w:rsidRDefault="00363DC7" w:rsidP="00363DC7">
      <w:pPr>
        <w:spacing w:before="240"/>
        <w:ind w:left="35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Ермак Вероника Александровна</w:t>
      </w:r>
    </w:p>
    <w:p w:rsidR="00363DC7" w:rsidRPr="008E1CD0" w:rsidRDefault="00363DC7" w:rsidP="00363DC7">
      <w:pPr>
        <w:spacing w:before="240"/>
        <w:ind w:left="35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30.10.2013</w:t>
      </w:r>
    </w:p>
    <w:sectPr w:rsidR="00363DC7" w:rsidRPr="008E1CD0" w:rsidSect="00C36A62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050D"/>
    <w:multiLevelType w:val="hybridMultilevel"/>
    <w:tmpl w:val="D400A23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62A56"/>
    <w:multiLevelType w:val="hybridMultilevel"/>
    <w:tmpl w:val="CAF48AA6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66B1E"/>
    <w:multiLevelType w:val="hybridMultilevel"/>
    <w:tmpl w:val="6BBEB71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04535"/>
    <w:multiLevelType w:val="hybridMultilevel"/>
    <w:tmpl w:val="92B6BA80"/>
    <w:lvl w:ilvl="0" w:tplc="042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283056"/>
    <w:multiLevelType w:val="hybridMultilevel"/>
    <w:tmpl w:val="FE2A5EFE"/>
    <w:lvl w:ilvl="0" w:tplc="042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141"/>
  <w:characterSpacingControl w:val="doNotCompress"/>
  <w:compat>
    <w:useFELayout/>
  </w:compat>
  <w:rsids>
    <w:rsidRoot w:val="00580575"/>
    <w:rsid w:val="00041C98"/>
    <w:rsid w:val="001531D6"/>
    <w:rsid w:val="001626D5"/>
    <w:rsid w:val="001A6A58"/>
    <w:rsid w:val="001F078E"/>
    <w:rsid w:val="00204C12"/>
    <w:rsid w:val="00300B14"/>
    <w:rsid w:val="00320D95"/>
    <w:rsid w:val="00337D76"/>
    <w:rsid w:val="00352FAE"/>
    <w:rsid w:val="00363DC7"/>
    <w:rsid w:val="003C30A6"/>
    <w:rsid w:val="00410294"/>
    <w:rsid w:val="00431B6D"/>
    <w:rsid w:val="00580575"/>
    <w:rsid w:val="005A7C70"/>
    <w:rsid w:val="00632803"/>
    <w:rsid w:val="00643C57"/>
    <w:rsid w:val="00730A09"/>
    <w:rsid w:val="00754F1C"/>
    <w:rsid w:val="007B28A9"/>
    <w:rsid w:val="007E70AD"/>
    <w:rsid w:val="00852DCF"/>
    <w:rsid w:val="008E1CD0"/>
    <w:rsid w:val="00907B8F"/>
    <w:rsid w:val="009A04D2"/>
    <w:rsid w:val="009A4E14"/>
    <w:rsid w:val="009B54E1"/>
    <w:rsid w:val="00B55E9C"/>
    <w:rsid w:val="00C36A62"/>
    <w:rsid w:val="00C84BF8"/>
    <w:rsid w:val="00CB4E82"/>
    <w:rsid w:val="00E37040"/>
    <w:rsid w:val="00ED16E7"/>
    <w:rsid w:val="00F37BA7"/>
    <w:rsid w:val="00F5426C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2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18</Pages>
  <Words>3711</Words>
  <Characters>21156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2015-07-22T09:11:00Z</dcterms:created>
  <dcterms:modified xsi:type="dcterms:W3CDTF">2015-08-05T13:02:00Z</dcterms:modified>
</cp:coreProperties>
</file>